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7" w:type="dxa"/>
        <w:tblLayout w:type="fixed"/>
        <w:tblCellMar>
          <w:left w:w="120" w:type="dxa"/>
          <w:right w:w="120" w:type="dxa"/>
        </w:tblCellMar>
        <w:tblLook w:val="0000" w:firstRow="0" w:lastRow="0" w:firstColumn="0" w:lastColumn="0" w:noHBand="0" w:noVBand="0"/>
      </w:tblPr>
      <w:tblGrid>
        <w:gridCol w:w="10348"/>
      </w:tblGrid>
      <w:tr w:rsidR="00E159A2" w:rsidRPr="00E159A2" w:rsidTr="00E159A2">
        <w:tblPrEx>
          <w:tblCellMar>
            <w:top w:w="0" w:type="dxa"/>
            <w:bottom w:w="0" w:type="dxa"/>
          </w:tblCellMar>
        </w:tblPrEx>
        <w:trPr>
          <w:trHeight w:val="426"/>
        </w:trPr>
        <w:tc>
          <w:tcPr>
            <w:tcW w:w="10348" w:type="dxa"/>
            <w:tcBorders>
              <w:top w:val="single" w:sz="4" w:space="0" w:color="FFFFFF"/>
              <w:bottom w:val="single" w:sz="4" w:space="0" w:color="FFFFFF"/>
            </w:tcBorders>
            <w:shd w:val="clear" w:color="auto" w:fill="C0C0C0"/>
            <w:vAlign w:val="center"/>
          </w:tcPr>
          <w:p w:rsidR="00E159A2" w:rsidRPr="00E159A2" w:rsidRDefault="001E2F69" w:rsidP="00E159A2">
            <w:pPr>
              <w:tabs>
                <w:tab w:val="left" w:pos="-1440"/>
                <w:tab w:val="left" w:pos="-720"/>
                <w:tab w:val="left" w:pos="0"/>
                <w:tab w:val="left" w:pos="720"/>
                <w:tab w:val="left" w:pos="1440"/>
                <w:tab w:val="left" w:pos="1770"/>
                <w:tab w:val="left" w:pos="3881"/>
                <w:tab w:val="left" w:pos="10086"/>
              </w:tabs>
              <w:suppressAutoHyphens/>
              <w:jc w:val="center"/>
              <w:rPr>
                <w:rFonts w:ascii="Arial" w:hAnsi="Arial" w:cs="Arial"/>
                <w:b/>
                <w:smallCaps/>
                <w:spacing w:val="-2"/>
                <w:kern w:val="2"/>
                <w:sz w:val="28"/>
                <w:szCs w:val="28"/>
              </w:rPr>
            </w:pPr>
            <w:bookmarkStart w:id="0" w:name="_GoBack"/>
            <w:bookmarkEnd w:id="0"/>
            <w:r>
              <w:rPr>
                <w:rFonts w:ascii="Arial" w:hAnsi="Arial" w:cs="Arial"/>
                <w:b/>
                <w:smallCaps/>
                <w:spacing w:val="-3"/>
                <w:kern w:val="2"/>
                <w:sz w:val="28"/>
                <w:szCs w:val="28"/>
              </w:rPr>
              <w:t>Plan d’intervention</w:t>
            </w:r>
            <w:r w:rsidR="00B76473">
              <w:rPr>
                <w:rFonts w:ascii="Arial" w:hAnsi="Arial" w:cs="Arial"/>
                <w:b/>
                <w:smallCaps/>
                <w:spacing w:val="-3"/>
                <w:kern w:val="2"/>
                <w:sz w:val="28"/>
                <w:szCs w:val="28"/>
              </w:rPr>
              <w:t xml:space="preserve"> de sécurité routière en milieu municipal</w:t>
            </w:r>
          </w:p>
        </w:tc>
      </w:tr>
      <w:tr w:rsidR="00E159A2" w:rsidTr="00E159A2">
        <w:tblPrEx>
          <w:tblCellMar>
            <w:top w:w="0" w:type="dxa"/>
            <w:bottom w:w="0" w:type="dxa"/>
          </w:tblCellMar>
        </w:tblPrEx>
        <w:trPr>
          <w:trHeight w:val="195"/>
        </w:trPr>
        <w:tc>
          <w:tcPr>
            <w:tcW w:w="10348" w:type="dxa"/>
            <w:tcBorders>
              <w:top w:val="single" w:sz="4" w:space="0" w:color="FFFFFF"/>
              <w:left w:val="single" w:sz="4" w:space="0" w:color="FFFFFF"/>
              <w:bottom w:val="single" w:sz="4" w:space="0" w:color="FFFFFF"/>
              <w:right w:val="single" w:sz="4" w:space="0" w:color="FFFFFF"/>
            </w:tcBorders>
          </w:tcPr>
          <w:p w:rsidR="00E159A2" w:rsidRPr="00AC0EAA" w:rsidRDefault="00E159A2" w:rsidP="00623A0B">
            <w:pPr>
              <w:tabs>
                <w:tab w:val="left" w:pos="-1440"/>
                <w:tab w:val="left" w:pos="-720"/>
                <w:tab w:val="left" w:pos="0"/>
                <w:tab w:val="left" w:pos="720"/>
                <w:tab w:val="left" w:pos="1440"/>
                <w:tab w:val="left" w:pos="1770"/>
                <w:tab w:val="left" w:pos="3881"/>
              </w:tabs>
              <w:suppressAutoHyphens/>
              <w:spacing w:after="54"/>
              <w:rPr>
                <w:rFonts w:ascii="Arial" w:hAnsi="Arial"/>
                <w:spacing w:val="-2"/>
                <w:kern w:val="2"/>
                <w:u w:val="single"/>
              </w:rPr>
            </w:pPr>
          </w:p>
        </w:tc>
      </w:tr>
      <w:tr w:rsidR="00623A0B" w:rsidRPr="00F83089" w:rsidTr="00E159A2">
        <w:tblPrEx>
          <w:tblCellMar>
            <w:top w:w="0" w:type="dxa"/>
            <w:bottom w:w="0" w:type="dxa"/>
          </w:tblCellMar>
        </w:tblPrEx>
        <w:trPr>
          <w:trHeight w:val="1232"/>
        </w:trPr>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tabs>
                <w:tab w:val="left" w:pos="-1440"/>
                <w:tab w:val="left" w:pos="-720"/>
              </w:tabs>
              <w:suppressAutoHyphens/>
              <w:spacing w:after="48"/>
              <w:ind w:left="-120"/>
              <w:rPr>
                <w:rFonts w:ascii="Arial" w:hAnsi="Arial" w:cs="Arial"/>
                <w:spacing w:val="-3"/>
                <w:kern w:val="2"/>
                <w:sz w:val="28"/>
                <w:szCs w:val="28"/>
              </w:rPr>
            </w:pPr>
          </w:p>
          <w:p w:rsidR="00623A0B" w:rsidRPr="0025322B" w:rsidRDefault="00623A0B" w:rsidP="00623A0B">
            <w:pPr>
              <w:tabs>
                <w:tab w:val="left" w:pos="-1440"/>
                <w:tab w:val="left" w:pos="-720"/>
                <w:tab w:val="left" w:pos="720"/>
                <w:tab w:val="left" w:pos="1440"/>
                <w:tab w:val="left" w:pos="1770"/>
                <w:tab w:val="left" w:pos="3881"/>
              </w:tabs>
              <w:suppressAutoHyphens/>
              <w:spacing w:after="54" w:line="288" w:lineRule="auto"/>
              <w:ind w:left="-120"/>
              <w:rPr>
                <w:rFonts w:ascii="Arial" w:hAnsi="Arial" w:cs="Arial"/>
                <w:b/>
                <w:spacing w:val="-3"/>
                <w:kern w:val="2"/>
                <w:sz w:val="28"/>
                <w:szCs w:val="28"/>
              </w:rPr>
            </w:pPr>
            <w:r w:rsidRPr="0025322B">
              <w:rPr>
                <w:rFonts w:ascii="Arial" w:hAnsi="Arial" w:cs="Arial"/>
                <w:b/>
                <w:spacing w:val="-3"/>
                <w:kern w:val="2"/>
                <w:sz w:val="28"/>
                <w:szCs w:val="28"/>
              </w:rPr>
              <w:t>RÉSOLUTION TYPE</w:t>
            </w:r>
          </w:p>
          <w:p w:rsidR="00623A0B" w:rsidRPr="0025322B" w:rsidRDefault="00623A0B" w:rsidP="00623A0B">
            <w:pPr>
              <w:tabs>
                <w:tab w:val="left" w:pos="-1440"/>
                <w:tab w:val="left" w:pos="-720"/>
              </w:tabs>
              <w:suppressAutoHyphens/>
              <w:spacing w:after="48"/>
              <w:ind w:left="-120"/>
              <w:rPr>
                <w:rFonts w:ascii="Arial" w:hAnsi="Arial" w:cs="Arial"/>
                <w:spacing w:val="-3"/>
                <w:kern w:val="2"/>
                <w:sz w:val="28"/>
                <w:szCs w:val="28"/>
              </w:rPr>
            </w:pPr>
            <w:r w:rsidRPr="0025322B">
              <w:rPr>
                <w:rFonts w:ascii="Arial" w:hAnsi="Arial" w:cs="Arial"/>
                <w:b/>
                <w:bCs/>
                <w:spacing w:val="-2"/>
                <w:sz w:val="14"/>
              </w:rPr>
              <w:t>Note :</w:t>
            </w:r>
            <w:r w:rsidRPr="0025322B">
              <w:rPr>
                <w:rFonts w:ascii="Arial" w:hAnsi="Arial" w:cs="Arial"/>
                <w:spacing w:val="-2"/>
                <w:sz w:val="14"/>
              </w:rPr>
              <w:t xml:space="preserve"> </w:t>
            </w:r>
            <w:r w:rsidR="00314677">
              <w:rPr>
                <w:rFonts w:ascii="Arial" w:hAnsi="Arial" w:cs="Arial"/>
                <w:spacing w:val="-2"/>
                <w:sz w:val="14"/>
              </w:rPr>
              <w:t>l</w:t>
            </w:r>
            <w:r w:rsidRPr="0025322B">
              <w:rPr>
                <w:rFonts w:ascii="Arial" w:hAnsi="Arial" w:cs="Arial"/>
                <w:spacing w:val="-2"/>
                <w:sz w:val="14"/>
              </w:rPr>
              <w:t xml:space="preserve">a forme masculine utilisée dans ce </w:t>
            </w:r>
            <w:r>
              <w:rPr>
                <w:rFonts w:ascii="Arial" w:hAnsi="Arial" w:cs="Arial"/>
                <w:spacing w:val="-2"/>
                <w:sz w:val="14"/>
              </w:rPr>
              <w:t>document</w:t>
            </w:r>
            <w:r w:rsidRPr="0025322B">
              <w:rPr>
                <w:rFonts w:ascii="Arial" w:hAnsi="Arial" w:cs="Arial"/>
                <w:spacing w:val="-2"/>
                <w:sz w:val="14"/>
              </w:rPr>
              <w:t xml:space="preserve"> désigne aussi bien les femmes que les hommes, lorsque le contexte s’y prête</w:t>
            </w:r>
            <w:r>
              <w:rPr>
                <w:rFonts w:ascii="Arial" w:hAnsi="Arial" w:cs="Arial"/>
                <w:spacing w:val="-2"/>
                <w:sz w:val="14"/>
              </w:rPr>
              <w:t>.</w:t>
            </w:r>
          </w:p>
          <w:p w:rsidR="00623A0B" w:rsidRPr="0025322B" w:rsidRDefault="00623A0B" w:rsidP="00623A0B">
            <w:pPr>
              <w:tabs>
                <w:tab w:val="left" w:pos="-1440"/>
                <w:tab w:val="left" w:pos="-720"/>
                <w:tab w:val="left" w:pos="0"/>
                <w:tab w:val="left" w:pos="720"/>
                <w:tab w:val="left" w:pos="1440"/>
                <w:tab w:val="left" w:pos="1770"/>
                <w:tab w:val="left" w:pos="3881"/>
              </w:tabs>
              <w:suppressAutoHyphens/>
              <w:spacing w:before="90" w:line="312" w:lineRule="auto"/>
              <w:ind w:left="-120"/>
              <w:rPr>
                <w:rFonts w:ascii="Arial" w:hAnsi="Arial" w:cs="Arial"/>
                <w:spacing w:val="-2"/>
                <w:kern w:val="2"/>
              </w:rPr>
            </w:pPr>
          </w:p>
          <w:p w:rsidR="00623A0B" w:rsidRPr="0025322B" w:rsidRDefault="00623A0B" w:rsidP="00623A0B">
            <w:pPr>
              <w:tabs>
                <w:tab w:val="left" w:pos="-1440"/>
                <w:tab w:val="left" w:pos="-720"/>
                <w:tab w:val="left" w:pos="0"/>
                <w:tab w:val="left" w:pos="720"/>
                <w:tab w:val="left" w:pos="1440"/>
                <w:tab w:val="left" w:pos="1770"/>
                <w:tab w:val="left" w:pos="3881"/>
              </w:tabs>
              <w:suppressAutoHyphens/>
              <w:spacing w:line="480" w:lineRule="auto"/>
              <w:ind w:left="-120"/>
              <w:jc w:val="both"/>
              <w:rPr>
                <w:rFonts w:ascii="Arial" w:hAnsi="Arial" w:cs="Arial"/>
                <w:spacing w:val="-2"/>
                <w:kern w:val="2"/>
              </w:rPr>
            </w:pPr>
            <w:r w:rsidRPr="0025322B">
              <w:rPr>
                <w:rFonts w:ascii="Arial" w:hAnsi="Arial" w:cs="Arial"/>
                <w:b/>
                <w:spacing w:val="-2"/>
                <w:kern w:val="2"/>
              </w:rPr>
              <w:t>Extrait du procès-ve</w:t>
            </w:r>
            <w:r>
              <w:rPr>
                <w:rFonts w:ascii="Arial" w:hAnsi="Arial" w:cs="Arial"/>
                <w:b/>
                <w:spacing w:val="-2"/>
                <w:kern w:val="2"/>
              </w:rPr>
              <w:t xml:space="preserve">rbal de la séance régulière du </w:t>
            </w:r>
            <w:r w:rsidR="00314677">
              <w:rPr>
                <w:rFonts w:ascii="Arial" w:hAnsi="Arial" w:cs="Arial"/>
                <w:b/>
                <w:spacing w:val="-2"/>
                <w:kern w:val="2"/>
              </w:rPr>
              <w:t>c</w:t>
            </w:r>
            <w:r>
              <w:rPr>
                <w:rFonts w:ascii="Arial" w:hAnsi="Arial" w:cs="Arial"/>
                <w:b/>
                <w:spacing w:val="-2"/>
                <w:kern w:val="2"/>
              </w:rPr>
              <w:t xml:space="preserve">onseil de </w:t>
            </w:r>
            <w:r w:rsidRPr="00E159A2">
              <w:rPr>
                <w:rFonts w:ascii="Arial" w:hAnsi="Arial" w:cs="Arial"/>
                <w:b/>
                <w:i/>
                <w:spacing w:val="-2"/>
                <w:kern w:val="2"/>
              </w:rPr>
              <w:t xml:space="preserve">(nom de l’organisme </w:t>
            </w:r>
            <w:r w:rsidR="00314677">
              <w:rPr>
                <w:rFonts w:ascii="Arial" w:hAnsi="Arial" w:cs="Arial"/>
                <w:b/>
                <w:i/>
                <w:spacing w:val="-2"/>
                <w:kern w:val="2"/>
              </w:rPr>
              <w:t>demandeur</w:t>
            </w:r>
            <w:r w:rsidRPr="00E159A2">
              <w:rPr>
                <w:rFonts w:ascii="Arial" w:hAnsi="Arial" w:cs="Arial"/>
                <w:b/>
                <w:i/>
                <w:spacing w:val="-2"/>
                <w:kern w:val="2"/>
              </w:rPr>
              <w:t>)</w:t>
            </w:r>
            <w:r w:rsidRPr="0025322B">
              <w:rPr>
                <w:rFonts w:ascii="Arial" w:hAnsi="Arial" w:cs="Arial"/>
                <w:b/>
                <w:spacing w:val="-2"/>
                <w:kern w:val="2"/>
              </w:rPr>
              <w:t xml:space="preserve">, tenue le </w:t>
            </w:r>
            <w:r>
              <w:rPr>
                <w:rFonts w:ascii="Arial" w:hAnsi="Arial" w:cs="Arial"/>
                <w:b/>
                <w:spacing w:val="-2"/>
                <w:kern w:val="2"/>
              </w:rPr>
              <w:t>_____ __________________________</w:t>
            </w:r>
            <w:r w:rsidRPr="0025322B">
              <w:rPr>
                <w:rFonts w:ascii="Arial" w:hAnsi="Arial" w:cs="Arial"/>
                <w:spacing w:val="-2"/>
                <w:kern w:val="2"/>
              </w:rPr>
              <w:t xml:space="preserve"> </w:t>
            </w:r>
            <w:r w:rsidRPr="0025322B">
              <w:rPr>
                <w:rFonts w:ascii="Arial" w:hAnsi="Arial" w:cs="Arial"/>
                <w:b/>
                <w:spacing w:val="-2"/>
                <w:kern w:val="2"/>
              </w:rPr>
              <w:t>20</w:t>
            </w:r>
            <w:r w:rsidRPr="0025322B">
              <w:rPr>
                <w:rFonts w:ascii="Arial" w:hAnsi="Arial" w:cs="Arial"/>
                <w:spacing w:val="-2"/>
                <w:kern w:val="2"/>
                <w:u w:val="single"/>
              </w:rPr>
              <w:t xml:space="preserve">        </w:t>
            </w:r>
            <w:r w:rsidRPr="0025322B">
              <w:rPr>
                <w:rFonts w:ascii="Arial" w:hAnsi="Arial" w:cs="Arial"/>
                <w:spacing w:val="-2"/>
                <w:kern w:val="2"/>
              </w:rPr>
              <w:t>.</w:t>
            </w:r>
            <w:r>
              <w:rPr>
                <w:rFonts w:ascii="Arial" w:hAnsi="Arial" w:cs="Arial"/>
                <w:spacing w:val="-2"/>
                <w:kern w:val="2"/>
              </w:rPr>
              <w:t xml:space="preserve">  </w:t>
            </w:r>
          </w:p>
          <w:p w:rsidR="00623A0B" w:rsidRDefault="00623A0B" w:rsidP="00623A0B">
            <w:pPr>
              <w:tabs>
                <w:tab w:val="left" w:pos="-1440"/>
                <w:tab w:val="left" w:pos="-720"/>
                <w:tab w:val="left" w:pos="-120"/>
                <w:tab w:val="left" w:pos="720"/>
                <w:tab w:val="left" w:pos="1440"/>
                <w:tab w:val="left" w:pos="1770"/>
                <w:tab w:val="left" w:pos="3881"/>
              </w:tabs>
              <w:suppressAutoHyphens/>
              <w:spacing w:before="120" w:after="120" w:line="192" w:lineRule="auto"/>
              <w:ind w:left="-119"/>
              <w:rPr>
                <w:rFonts w:ascii="Arial" w:hAnsi="Arial" w:cs="Arial"/>
                <w:spacing w:val="-2"/>
                <w:kern w:val="2"/>
              </w:rPr>
            </w:pPr>
            <w:r w:rsidRPr="00E77472">
              <w:rPr>
                <w:rFonts w:ascii="Arial" w:hAnsi="Arial" w:cs="Arial"/>
                <w:spacing w:val="-2"/>
                <w:kern w:val="2"/>
              </w:rPr>
              <w:t>Sont présents :</w:t>
            </w:r>
            <w:r w:rsidRPr="00E77472">
              <w:rPr>
                <w:rFonts w:ascii="Arial" w:hAnsi="Arial" w:cs="Arial"/>
                <w:spacing w:val="-2"/>
                <w:kern w:val="2"/>
              </w:rPr>
              <w:tab/>
              <w:t xml:space="preserve">   </w:t>
            </w:r>
          </w:p>
          <w:p w:rsidR="00623A0B" w:rsidRDefault="00623A0B" w:rsidP="00623A0B">
            <w:pPr>
              <w:tabs>
                <w:tab w:val="left" w:pos="-1440"/>
                <w:tab w:val="left" w:pos="-720"/>
                <w:tab w:val="left" w:pos="-120"/>
                <w:tab w:val="left" w:pos="720"/>
                <w:tab w:val="left" w:pos="1440"/>
                <w:tab w:val="left" w:pos="1770"/>
                <w:tab w:val="left" w:pos="3881"/>
              </w:tabs>
              <w:suppressAutoHyphens/>
              <w:spacing w:before="100" w:beforeAutospacing="1" w:after="100" w:afterAutospacing="1" w:line="480" w:lineRule="auto"/>
              <w:ind w:left="-119"/>
              <w:rPr>
                <w:rFonts w:ascii="Arial" w:hAnsi="Arial"/>
                <w:spacing w:val="-2"/>
                <w:kern w:val="2"/>
              </w:rPr>
            </w:pPr>
            <w:r>
              <w:rPr>
                <w:rFonts w:ascii="Arial" w:hAnsi="Arial" w:cs="Arial"/>
                <w:spacing w:val="-2"/>
                <w:kern w:val="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83089">
              <w:rPr>
                <w:rFonts w:ascii="Arial" w:hAnsi="Arial"/>
                <w:spacing w:val="-2"/>
                <w:kern w:val="2"/>
              </w:rPr>
              <w:t>formant quorum sous la présidence de</w:t>
            </w:r>
            <w:r>
              <w:rPr>
                <w:rFonts w:ascii="Arial" w:hAnsi="Arial"/>
                <w:spacing w:val="-2"/>
                <w:kern w:val="2"/>
              </w:rPr>
              <w:t xml:space="preserve"> ____________________________________</w:t>
            </w:r>
            <w:r w:rsidRPr="00F83089">
              <w:rPr>
                <w:rFonts w:ascii="Arial" w:hAnsi="Arial"/>
                <w:spacing w:val="-2"/>
                <w:kern w:val="2"/>
              </w:rPr>
              <w:t xml:space="preserve">. Est (sont) également présent(s) </w:t>
            </w:r>
            <w:r>
              <w:rPr>
                <w:rFonts w:ascii="Arial" w:hAnsi="Arial"/>
                <w:spacing w:val="-2"/>
                <w:kern w:val="2"/>
              </w:rPr>
              <w:t>_____________________________________________________________________________________________.</w:t>
            </w:r>
          </w:p>
          <w:p w:rsidR="00623A0B" w:rsidRDefault="00623A0B" w:rsidP="00623A0B">
            <w:pPr>
              <w:tabs>
                <w:tab w:val="left" w:pos="-1440"/>
                <w:tab w:val="left" w:pos="-720"/>
                <w:tab w:val="left" w:pos="-120"/>
                <w:tab w:val="left" w:pos="720"/>
                <w:tab w:val="left" w:pos="1440"/>
                <w:tab w:val="left" w:pos="1770"/>
                <w:tab w:val="left" w:pos="3881"/>
              </w:tabs>
              <w:suppressAutoHyphens/>
              <w:spacing w:after="48" w:line="192" w:lineRule="auto"/>
              <w:ind w:left="-120"/>
              <w:rPr>
                <w:rFonts w:ascii="Arial" w:hAnsi="Arial"/>
                <w:spacing w:val="-2"/>
                <w:kern w:val="2"/>
              </w:rPr>
            </w:pPr>
          </w:p>
          <w:p w:rsidR="00623A0B" w:rsidRPr="00623A0B" w:rsidRDefault="00623A0B" w:rsidP="00623A0B">
            <w:pPr>
              <w:tabs>
                <w:tab w:val="left" w:pos="-1440"/>
                <w:tab w:val="left" w:pos="-720"/>
                <w:tab w:val="left" w:pos="-120"/>
                <w:tab w:val="left" w:pos="720"/>
                <w:tab w:val="left" w:pos="1440"/>
                <w:tab w:val="left" w:pos="1770"/>
                <w:tab w:val="left" w:pos="3881"/>
              </w:tabs>
              <w:suppressAutoHyphens/>
              <w:spacing w:after="48" w:line="192" w:lineRule="auto"/>
              <w:ind w:left="-120"/>
              <w:rPr>
                <w:rFonts w:ascii="Arial" w:hAnsi="Arial" w:cs="Arial"/>
                <w:spacing w:val="-3"/>
                <w:kern w:val="2"/>
              </w:rPr>
            </w:pPr>
          </w:p>
        </w:tc>
      </w:tr>
      <w:tr w:rsidR="00623A0B" w:rsidTr="00E159A2">
        <w:tblPrEx>
          <w:tblCellMar>
            <w:top w:w="0" w:type="dxa"/>
            <w:bottom w:w="0" w:type="dxa"/>
          </w:tblCellMar>
        </w:tblPrEx>
        <w:trPr>
          <w:trHeight w:val="390"/>
        </w:trPr>
        <w:tc>
          <w:tcPr>
            <w:tcW w:w="10348" w:type="dxa"/>
            <w:tcBorders>
              <w:top w:val="single" w:sz="4" w:space="0" w:color="FFFFFF"/>
              <w:left w:val="single" w:sz="4" w:space="0" w:color="FFFFFF"/>
              <w:bottom w:val="single" w:sz="4" w:space="0" w:color="FFFFFF"/>
              <w:right w:val="single" w:sz="4" w:space="0" w:color="FFFFFF"/>
            </w:tcBorders>
            <w:shd w:val="clear" w:color="auto" w:fill="C0C0C0"/>
          </w:tcPr>
          <w:p w:rsidR="00623A0B" w:rsidRPr="00623A0B" w:rsidRDefault="00623A0B" w:rsidP="00623A0B">
            <w:pPr>
              <w:tabs>
                <w:tab w:val="left" w:pos="-1440"/>
                <w:tab w:val="left" w:pos="-720"/>
                <w:tab w:val="left" w:pos="720"/>
                <w:tab w:val="left" w:pos="1440"/>
                <w:tab w:val="left" w:pos="1770"/>
                <w:tab w:val="left" w:pos="3881"/>
              </w:tabs>
              <w:suppressAutoHyphens/>
              <w:spacing w:after="54" w:line="288" w:lineRule="auto"/>
              <w:ind w:left="-120"/>
              <w:jc w:val="center"/>
              <w:rPr>
                <w:rFonts w:ascii="Arial" w:hAnsi="Arial" w:cs="Arial"/>
                <w:b/>
                <w:spacing w:val="-3"/>
                <w:kern w:val="2"/>
                <w:sz w:val="28"/>
                <w:szCs w:val="28"/>
              </w:rPr>
            </w:pPr>
            <w:r w:rsidRPr="0025322B">
              <w:rPr>
                <w:rFonts w:ascii="Arial" w:hAnsi="Arial" w:cs="Arial"/>
                <w:b/>
                <w:spacing w:val="-3"/>
                <w:kern w:val="2"/>
                <w:sz w:val="28"/>
                <w:szCs w:val="28"/>
              </w:rPr>
              <w:t xml:space="preserve">RÉSOLUTION </w:t>
            </w:r>
            <w:r>
              <w:rPr>
                <w:rFonts w:ascii="Arial" w:hAnsi="Arial" w:cs="Arial"/>
                <w:b/>
                <w:spacing w:val="-3"/>
                <w:kern w:val="2"/>
                <w:sz w:val="28"/>
                <w:szCs w:val="28"/>
              </w:rPr>
              <w:t>N</w:t>
            </w:r>
            <w:r w:rsidRPr="00623A0B">
              <w:rPr>
                <w:rFonts w:ascii="Arial" w:hAnsi="Arial" w:cs="Arial"/>
                <w:b/>
                <w:spacing w:val="-3"/>
                <w:kern w:val="2"/>
                <w:sz w:val="28"/>
                <w:szCs w:val="28"/>
                <w:vertAlign w:val="superscript"/>
              </w:rPr>
              <w:t>o</w:t>
            </w:r>
            <w:r>
              <w:rPr>
                <w:rFonts w:ascii="Arial" w:hAnsi="Arial" w:cs="Arial"/>
                <w:b/>
                <w:spacing w:val="-3"/>
                <w:kern w:val="2"/>
                <w:sz w:val="28"/>
                <w:szCs w:val="28"/>
              </w:rPr>
              <w:t> : _____________</w:t>
            </w:r>
          </w:p>
        </w:tc>
      </w:tr>
      <w:tr w:rsidR="00623A0B" w:rsidTr="00623A0B">
        <w:tblPrEx>
          <w:tblCellMar>
            <w:top w:w="0" w:type="dxa"/>
            <w:bottom w:w="0" w:type="dxa"/>
          </w:tblCellMar>
        </w:tblPrEx>
        <w:trPr>
          <w:trHeight w:val="70"/>
        </w:trPr>
        <w:tc>
          <w:tcPr>
            <w:tcW w:w="10348" w:type="dxa"/>
            <w:tcBorders>
              <w:top w:val="single" w:sz="4" w:space="0" w:color="FFFFFF"/>
              <w:left w:val="single" w:sz="4" w:space="0" w:color="FFFFFF"/>
              <w:bottom w:val="single" w:sz="4" w:space="0" w:color="FFFFFF"/>
              <w:right w:val="single" w:sz="4" w:space="0" w:color="FFFFFF"/>
            </w:tcBorders>
          </w:tcPr>
          <w:p w:rsidR="00623A0B" w:rsidRPr="00F83089" w:rsidRDefault="00623A0B" w:rsidP="00623A0B">
            <w:pPr>
              <w:tabs>
                <w:tab w:val="left" w:pos="-1440"/>
                <w:tab w:val="left" w:pos="-720"/>
                <w:tab w:val="left" w:pos="-120"/>
                <w:tab w:val="left" w:pos="720"/>
                <w:tab w:val="left" w:pos="1440"/>
                <w:tab w:val="left" w:pos="1770"/>
                <w:tab w:val="left" w:pos="3881"/>
              </w:tabs>
              <w:suppressAutoHyphens/>
              <w:spacing w:before="90" w:line="480" w:lineRule="auto"/>
              <w:ind w:left="-120"/>
              <w:jc w:val="both"/>
              <w:rPr>
                <w:rFonts w:ascii="Arial" w:hAnsi="Arial"/>
                <w:spacing w:val="-2"/>
                <w:kern w:val="2"/>
              </w:rPr>
            </w:pPr>
          </w:p>
        </w:tc>
      </w:tr>
      <w:tr w:rsidR="00623A0B" w:rsidTr="00E159A2">
        <w:tblPrEx>
          <w:tblCellMar>
            <w:top w:w="0" w:type="dxa"/>
            <w:bottom w:w="0" w:type="dxa"/>
          </w:tblCellMar>
        </w:tblPrEx>
        <w:trPr>
          <w:trHeight w:val="2770"/>
        </w:trPr>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tabs>
                <w:tab w:val="left" w:pos="-1440"/>
                <w:tab w:val="left" w:pos="-720"/>
                <w:tab w:val="left" w:pos="-120"/>
                <w:tab w:val="left" w:pos="720"/>
                <w:tab w:val="left" w:pos="1440"/>
                <w:tab w:val="left" w:pos="1770"/>
                <w:tab w:val="left" w:pos="3881"/>
              </w:tabs>
              <w:suppressAutoHyphens/>
              <w:spacing w:line="360" w:lineRule="auto"/>
              <w:ind w:left="-120"/>
              <w:jc w:val="both"/>
              <w:rPr>
                <w:rFonts w:ascii="Arial" w:hAnsi="Arial"/>
                <w:spacing w:val="-2"/>
                <w:kern w:val="2"/>
              </w:rPr>
            </w:pPr>
            <w:r>
              <w:rPr>
                <w:rFonts w:ascii="Arial" w:hAnsi="Arial"/>
                <w:b/>
                <w:spacing w:val="-2"/>
                <w:kern w:val="2"/>
              </w:rPr>
              <w:t>ATTENDU QUE</w:t>
            </w:r>
            <w:r>
              <w:rPr>
                <w:rFonts w:ascii="Arial" w:hAnsi="Arial"/>
                <w:spacing w:val="-2"/>
                <w:kern w:val="2"/>
              </w:rPr>
              <w:t xml:space="preserve"> </w:t>
            </w:r>
            <w:r w:rsidRPr="00E159A2">
              <w:rPr>
                <w:rFonts w:ascii="Arial" w:hAnsi="Arial"/>
                <w:i/>
                <w:spacing w:val="-2"/>
                <w:kern w:val="2"/>
              </w:rPr>
              <w:t xml:space="preserve">(nom de l’organisme </w:t>
            </w:r>
            <w:r w:rsidR="00314677">
              <w:rPr>
                <w:rFonts w:ascii="Arial" w:hAnsi="Arial"/>
                <w:i/>
                <w:spacing w:val="-2"/>
                <w:kern w:val="2"/>
              </w:rPr>
              <w:t>demandeur</w:t>
            </w:r>
            <w:r w:rsidRPr="00E159A2">
              <w:rPr>
                <w:rFonts w:ascii="Arial" w:hAnsi="Arial"/>
                <w:i/>
                <w:spacing w:val="-2"/>
                <w:kern w:val="2"/>
              </w:rPr>
              <w:t>)</w:t>
            </w:r>
            <w:r>
              <w:rPr>
                <w:rFonts w:ascii="Arial" w:hAnsi="Arial"/>
                <w:spacing w:val="-2"/>
                <w:kern w:val="2"/>
              </w:rPr>
              <w:t xml:space="preserve"> a pris connaissance des modalités d’application du </w:t>
            </w:r>
            <w:r w:rsidR="00B76473" w:rsidRPr="001E2F69">
              <w:rPr>
                <w:rFonts w:ascii="Arial" w:hAnsi="Arial"/>
                <w:spacing w:val="-2"/>
                <w:kern w:val="2"/>
              </w:rPr>
              <w:t xml:space="preserve">programme d’aide financière </w:t>
            </w:r>
            <w:r w:rsidR="001E2F69" w:rsidRPr="001E2F69">
              <w:rPr>
                <w:rFonts w:ascii="Arial" w:hAnsi="Arial"/>
                <w:spacing w:val="-2"/>
                <w:kern w:val="2"/>
              </w:rPr>
              <w:t>Plan d’intervention de sécurité</w:t>
            </w:r>
            <w:r w:rsidR="00B76473" w:rsidRPr="001E2F69">
              <w:rPr>
                <w:rFonts w:ascii="Arial" w:hAnsi="Arial"/>
                <w:spacing w:val="-2"/>
                <w:kern w:val="2"/>
              </w:rPr>
              <w:t xml:space="preserve"> routière en milieu municipal</w:t>
            </w:r>
            <w:r w:rsidRPr="001E2F69">
              <w:rPr>
                <w:rFonts w:ascii="Arial" w:hAnsi="Arial"/>
                <w:spacing w:val="-2"/>
                <w:kern w:val="2"/>
              </w:rPr>
              <w:t>;</w:t>
            </w:r>
          </w:p>
          <w:p w:rsidR="00623A0B" w:rsidRDefault="00623A0B" w:rsidP="00623A0B">
            <w:pPr>
              <w:tabs>
                <w:tab w:val="left" w:pos="-1440"/>
                <w:tab w:val="left" w:pos="-720"/>
                <w:tab w:val="left" w:pos="-120"/>
                <w:tab w:val="left" w:pos="720"/>
                <w:tab w:val="left" w:pos="1440"/>
                <w:tab w:val="left" w:pos="1770"/>
                <w:tab w:val="left" w:pos="3881"/>
              </w:tabs>
              <w:suppressAutoHyphens/>
              <w:spacing w:line="360" w:lineRule="auto"/>
              <w:ind w:left="-120"/>
              <w:jc w:val="both"/>
              <w:rPr>
                <w:rFonts w:ascii="Arial" w:hAnsi="Arial"/>
                <w:spacing w:val="-2"/>
                <w:kern w:val="2"/>
              </w:rPr>
            </w:pPr>
          </w:p>
          <w:p w:rsidR="00623A0B" w:rsidRDefault="00623A0B" w:rsidP="00623A0B">
            <w:pPr>
              <w:tabs>
                <w:tab w:val="left" w:pos="-1440"/>
                <w:tab w:val="left" w:pos="-720"/>
                <w:tab w:val="left" w:pos="-120"/>
                <w:tab w:val="left" w:pos="720"/>
                <w:tab w:val="left" w:pos="1440"/>
                <w:tab w:val="left" w:pos="1770"/>
                <w:tab w:val="left" w:pos="3881"/>
              </w:tabs>
              <w:suppressAutoHyphens/>
              <w:spacing w:line="360" w:lineRule="auto"/>
              <w:ind w:left="-120"/>
              <w:jc w:val="both"/>
              <w:rPr>
                <w:rFonts w:ascii="Arial" w:hAnsi="Arial"/>
                <w:spacing w:val="-2"/>
                <w:kern w:val="2"/>
              </w:rPr>
            </w:pPr>
            <w:r>
              <w:rPr>
                <w:rFonts w:ascii="Arial" w:hAnsi="Arial"/>
                <w:b/>
                <w:spacing w:val="-2"/>
                <w:kern w:val="2"/>
              </w:rPr>
              <w:t>ATTENDU QUE</w:t>
            </w:r>
            <w:r>
              <w:rPr>
                <w:rFonts w:ascii="Arial" w:hAnsi="Arial"/>
                <w:spacing w:val="-2"/>
                <w:kern w:val="2"/>
              </w:rPr>
              <w:t xml:space="preserve"> </w:t>
            </w:r>
            <w:r w:rsidRPr="00E159A2">
              <w:rPr>
                <w:rFonts w:ascii="Arial" w:hAnsi="Arial"/>
                <w:i/>
                <w:spacing w:val="-2"/>
                <w:kern w:val="2"/>
              </w:rPr>
              <w:t xml:space="preserve">(nom de l’organisme </w:t>
            </w:r>
            <w:r w:rsidR="00314677">
              <w:rPr>
                <w:rFonts w:ascii="Arial" w:hAnsi="Arial"/>
                <w:i/>
                <w:spacing w:val="-2"/>
                <w:kern w:val="2"/>
              </w:rPr>
              <w:t>demandeur</w:t>
            </w:r>
            <w:r w:rsidRPr="00E159A2">
              <w:rPr>
                <w:rFonts w:ascii="Arial" w:hAnsi="Arial"/>
                <w:i/>
                <w:spacing w:val="-2"/>
                <w:kern w:val="2"/>
              </w:rPr>
              <w:t>)</w:t>
            </w:r>
            <w:r>
              <w:rPr>
                <w:rFonts w:ascii="Arial" w:hAnsi="Arial"/>
                <w:spacing w:val="-2"/>
                <w:kern w:val="2"/>
              </w:rPr>
              <w:t xml:space="preserve"> désire présenter une demande d’aide financière au mi</w:t>
            </w:r>
            <w:r w:rsidR="00D03E1F">
              <w:rPr>
                <w:rFonts w:ascii="Arial" w:hAnsi="Arial"/>
                <w:spacing w:val="-2"/>
                <w:kern w:val="2"/>
              </w:rPr>
              <w:t>nistère des Transports, de la Mobilité durable et de l’Électrification des transports</w:t>
            </w:r>
            <w:r>
              <w:rPr>
                <w:rFonts w:ascii="Arial" w:hAnsi="Arial"/>
                <w:spacing w:val="-2"/>
                <w:kern w:val="2"/>
              </w:rPr>
              <w:t xml:space="preserve"> pour l’élaboration d’un </w:t>
            </w:r>
            <w:r w:rsidR="001E2F69">
              <w:rPr>
                <w:rFonts w:ascii="Arial" w:hAnsi="Arial"/>
                <w:spacing w:val="-2"/>
                <w:kern w:val="2"/>
              </w:rPr>
              <w:t>plan d’intervention</w:t>
            </w:r>
            <w:r w:rsidR="00B76473">
              <w:rPr>
                <w:rFonts w:ascii="Arial" w:hAnsi="Arial"/>
                <w:spacing w:val="-2"/>
                <w:kern w:val="2"/>
              </w:rPr>
              <w:t xml:space="preserve"> de sécurité routière en milieu municipal</w:t>
            </w:r>
            <w:r>
              <w:rPr>
                <w:rFonts w:ascii="Arial" w:hAnsi="Arial"/>
                <w:spacing w:val="-2"/>
                <w:kern w:val="2"/>
              </w:rPr>
              <w:t>.</w:t>
            </w:r>
          </w:p>
          <w:p w:rsidR="00623A0B" w:rsidRDefault="00623A0B" w:rsidP="00623A0B">
            <w:pPr>
              <w:tabs>
                <w:tab w:val="left" w:pos="-1440"/>
                <w:tab w:val="left" w:pos="-720"/>
                <w:tab w:val="left" w:pos="-120"/>
                <w:tab w:val="left" w:pos="720"/>
                <w:tab w:val="left" w:pos="1440"/>
                <w:tab w:val="left" w:pos="1770"/>
                <w:tab w:val="left" w:pos="3881"/>
              </w:tabs>
              <w:suppressAutoHyphens/>
              <w:spacing w:line="360" w:lineRule="auto"/>
              <w:ind w:left="-120"/>
              <w:jc w:val="both"/>
              <w:rPr>
                <w:rFonts w:ascii="Arial" w:hAnsi="Arial"/>
                <w:spacing w:val="-2"/>
                <w:kern w:val="2"/>
              </w:rPr>
            </w:pPr>
          </w:p>
          <w:p w:rsidR="00623A0B" w:rsidRPr="00E77472" w:rsidRDefault="00623A0B" w:rsidP="00623A0B">
            <w:pPr>
              <w:tabs>
                <w:tab w:val="left" w:pos="-1440"/>
                <w:tab w:val="left" w:pos="-720"/>
                <w:tab w:val="left" w:pos="-120"/>
                <w:tab w:val="left" w:pos="720"/>
                <w:tab w:val="left" w:pos="1440"/>
                <w:tab w:val="left" w:pos="1770"/>
                <w:tab w:val="left" w:pos="3881"/>
              </w:tabs>
              <w:suppressAutoHyphens/>
              <w:spacing w:line="360" w:lineRule="auto"/>
              <w:ind w:left="-120"/>
              <w:jc w:val="both"/>
              <w:rPr>
                <w:rFonts w:ascii="Arial" w:hAnsi="Arial"/>
                <w:spacing w:val="-2"/>
                <w:kern w:val="2"/>
              </w:rPr>
            </w:pPr>
            <w:r>
              <w:rPr>
                <w:rFonts w:ascii="Arial" w:hAnsi="Arial"/>
                <w:b/>
                <w:spacing w:val="-2"/>
                <w:kern w:val="2"/>
              </w:rPr>
              <w:t xml:space="preserve">POUR CES MOTIFS, </w:t>
            </w:r>
            <w:r>
              <w:rPr>
                <w:rFonts w:ascii="Arial" w:hAnsi="Arial"/>
                <w:spacing w:val="-2"/>
                <w:kern w:val="2"/>
              </w:rPr>
              <w:t>sur une proposition de</w:t>
            </w:r>
            <w:r w:rsidRPr="00AC0EAA">
              <w:rPr>
                <w:rFonts w:ascii="Arial" w:hAnsi="Arial"/>
                <w:spacing w:val="-2"/>
                <w:kern w:val="2"/>
                <w:u w:val="single"/>
              </w:rPr>
              <w:t xml:space="preserve">                                             </w:t>
            </w:r>
            <w:r>
              <w:rPr>
                <w:rFonts w:ascii="Arial" w:hAnsi="Arial"/>
                <w:spacing w:val="-2"/>
                <w:kern w:val="2"/>
                <w:u w:val="single"/>
              </w:rPr>
              <w:t xml:space="preserve">                                              </w:t>
            </w:r>
            <w:r w:rsidRPr="00AC0EAA">
              <w:rPr>
                <w:rFonts w:ascii="Arial" w:hAnsi="Arial"/>
                <w:spacing w:val="-2"/>
                <w:kern w:val="2"/>
                <w:u w:val="single"/>
              </w:rPr>
              <w:t xml:space="preserve"> </w:t>
            </w:r>
            <w:r>
              <w:rPr>
                <w:rFonts w:ascii="Arial" w:hAnsi="Arial"/>
                <w:spacing w:val="-2"/>
                <w:kern w:val="2"/>
                <w:u w:val="single"/>
              </w:rPr>
              <w:t xml:space="preserve">     </w:t>
            </w:r>
            <w:r w:rsidRPr="00AC0EAA">
              <w:rPr>
                <w:rFonts w:ascii="Arial" w:hAnsi="Arial"/>
                <w:spacing w:val="-2"/>
                <w:kern w:val="2"/>
                <w:u w:val="single"/>
              </w:rPr>
              <w:t xml:space="preserve">     </w:t>
            </w:r>
            <w:r>
              <w:rPr>
                <w:rFonts w:ascii="Arial" w:hAnsi="Arial"/>
                <w:spacing w:val="-2"/>
                <w:kern w:val="2"/>
                <w:u w:val="single"/>
              </w:rPr>
              <w:t xml:space="preserve">     </w:t>
            </w:r>
            <w:r w:rsidRPr="00AC0EAA">
              <w:rPr>
                <w:rFonts w:ascii="Arial" w:hAnsi="Arial"/>
                <w:spacing w:val="-2"/>
                <w:kern w:val="2"/>
                <w:u w:val="single"/>
              </w:rPr>
              <w:t xml:space="preserve"> </w:t>
            </w:r>
            <w:r>
              <w:rPr>
                <w:rFonts w:ascii="Arial" w:hAnsi="Arial"/>
                <w:spacing w:val="-2"/>
                <w:kern w:val="2"/>
              </w:rPr>
              <w:t>, appuyé par _________________________________________</w:t>
            </w:r>
            <w:r w:rsidRPr="00040965">
              <w:rPr>
                <w:rFonts w:ascii="Arial" w:hAnsi="Arial"/>
                <w:spacing w:val="-2"/>
                <w:kern w:val="2"/>
              </w:rPr>
              <w:t>,</w:t>
            </w:r>
            <w:r w:rsidRPr="00E37401">
              <w:rPr>
                <w:rFonts w:ascii="Arial" w:hAnsi="Arial"/>
                <w:spacing w:val="-2"/>
                <w:kern w:val="2"/>
              </w:rPr>
              <w:t xml:space="preserve"> </w:t>
            </w:r>
            <w:r>
              <w:rPr>
                <w:rFonts w:ascii="Arial" w:hAnsi="Arial"/>
                <w:spacing w:val="-2"/>
                <w:kern w:val="2"/>
              </w:rPr>
              <w:t xml:space="preserve">il est unanimement résolu et adopté que le conseil de </w:t>
            </w:r>
            <w:r w:rsidRPr="00E159A2">
              <w:rPr>
                <w:rFonts w:ascii="Arial" w:hAnsi="Arial"/>
                <w:i/>
                <w:spacing w:val="-2"/>
                <w:kern w:val="2"/>
              </w:rPr>
              <w:t xml:space="preserve">(nom de l’organisme </w:t>
            </w:r>
            <w:r w:rsidR="00314677">
              <w:rPr>
                <w:rFonts w:ascii="Arial" w:hAnsi="Arial"/>
                <w:i/>
                <w:spacing w:val="-2"/>
                <w:kern w:val="2"/>
              </w:rPr>
              <w:t>demandeur</w:t>
            </w:r>
            <w:r w:rsidRPr="00E159A2">
              <w:rPr>
                <w:rFonts w:ascii="Arial" w:hAnsi="Arial"/>
                <w:i/>
                <w:spacing w:val="-2"/>
                <w:kern w:val="2"/>
              </w:rPr>
              <w:t>)</w:t>
            </w:r>
            <w:r>
              <w:rPr>
                <w:rFonts w:ascii="Arial" w:hAnsi="Arial"/>
                <w:spacing w:val="-2"/>
                <w:kern w:val="2"/>
              </w:rPr>
              <w:t xml:space="preserve"> autorise la présentation d’une demande d’aide financière et</w:t>
            </w:r>
            <w:r w:rsidR="001E2F69">
              <w:rPr>
                <w:rFonts w:ascii="Arial" w:hAnsi="Arial"/>
                <w:spacing w:val="-2"/>
                <w:kern w:val="2"/>
              </w:rPr>
              <w:t xml:space="preserve"> </w:t>
            </w:r>
            <w:r>
              <w:rPr>
                <w:rFonts w:ascii="Arial" w:hAnsi="Arial"/>
                <w:spacing w:val="-2"/>
                <w:kern w:val="2"/>
              </w:rPr>
              <w:t>confirme son engagement à réaliser les travaux selon les modalités étab</w:t>
            </w:r>
            <w:r w:rsidR="00B76473">
              <w:rPr>
                <w:rFonts w:ascii="Arial" w:hAnsi="Arial"/>
                <w:spacing w:val="-2"/>
                <w:kern w:val="2"/>
              </w:rPr>
              <w:t>lies dans le cadre du programme</w:t>
            </w:r>
            <w:r>
              <w:rPr>
                <w:rFonts w:ascii="Arial" w:hAnsi="Arial"/>
                <w:spacing w:val="-2"/>
                <w:kern w:val="2"/>
              </w:rPr>
              <w:t>.</w:t>
            </w:r>
          </w:p>
        </w:tc>
      </w:tr>
      <w:tr w:rsidR="00623A0B" w:rsidTr="00E159A2">
        <w:tblPrEx>
          <w:tblCellMar>
            <w:top w:w="0" w:type="dxa"/>
            <w:bottom w:w="0" w:type="dxa"/>
          </w:tblCellMar>
        </w:tblPrEx>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widowControl/>
              <w:tabs>
                <w:tab w:val="left" w:pos="6684"/>
              </w:tabs>
              <w:spacing w:line="480" w:lineRule="auto"/>
              <w:ind w:left="-120"/>
              <w:jc w:val="both"/>
              <w:rPr>
                <w:rFonts w:ascii="Arial" w:hAnsi="Arial"/>
                <w:spacing w:val="-2"/>
                <w:kern w:val="2"/>
              </w:rPr>
            </w:pPr>
          </w:p>
        </w:tc>
      </w:tr>
      <w:tr w:rsidR="00623A0B" w:rsidTr="00E159A2">
        <w:tblPrEx>
          <w:tblCellMar>
            <w:top w:w="0" w:type="dxa"/>
            <w:bottom w:w="0" w:type="dxa"/>
          </w:tblCellMar>
        </w:tblPrEx>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tabs>
                <w:tab w:val="left" w:pos="-1440"/>
                <w:tab w:val="left" w:pos="-720"/>
                <w:tab w:val="left" w:pos="0"/>
                <w:tab w:val="left" w:pos="720"/>
                <w:tab w:val="left" w:pos="1440"/>
                <w:tab w:val="left" w:pos="1770"/>
                <w:tab w:val="left" w:pos="3881"/>
              </w:tabs>
              <w:suppressAutoHyphens/>
              <w:spacing w:before="90" w:line="360" w:lineRule="auto"/>
              <w:ind w:left="-120"/>
              <w:rPr>
                <w:rFonts w:ascii="Arial" w:hAnsi="Arial"/>
                <w:b/>
                <w:spacing w:val="-2"/>
                <w:kern w:val="2"/>
              </w:rPr>
            </w:pPr>
          </w:p>
          <w:p w:rsidR="00623A0B" w:rsidRDefault="00623A0B" w:rsidP="00623A0B">
            <w:pPr>
              <w:tabs>
                <w:tab w:val="left" w:pos="-1440"/>
                <w:tab w:val="left" w:pos="-720"/>
                <w:tab w:val="left" w:pos="0"/>
                <w:tab w:val="left" w:pos="720"/>
                <w:tab w:val="left" w:pos="1440"/>
                <w:tab w:val="left" w:pos="1770"/>
                <w:tab w:val="left" w:pos="3881"/>
              </w:tabs>
              <w:suppressAutoHyphens/>
              <w:spacing w:before="90" w:line="360" w:lineRule="auto"/>
              <w:ind w:left="-120"/>
              <w:rPr>
                <w:rFonts w:ascii="Arial" w:hAnsi="Arial"/>
                <w:b/>
                <w:spacing w:val="-2"/>
                <w:kern w:val="2"/>
              </w:rPr>
            </w:pPr>
          </w:p>
          <w:p w:rsidR="00623A0B" w:rsidRDefault="00623A0B" w:rsidP="00623A0B">
            <w:pPr>
              <w:tabs>
                <w:tab w:val="left" w:pos="-1440"/>
                <w:tab w:val="left" w:pos="-720"/>
                <w:tab w:val="left" w:pos="0"/>
                <w:tab w:val="left" w:pos="720"/>
                <w:tab w:val="left" w:pos="1440"/>
                <w:tab w:val="left" w:pos="1770"/>
                <w:tab w:val="left" w:pos="3881"/>
              </w:tabs>
              <w:suppressAutoHyphens/>
              <w:spacing w:before="90" w:line="360" w:lineRule="auto"/>
              <w:ind w:left="-120"/>
              <w:rPr>
                <w:rFonts w:ascii="Arial" w:hAnsi="Arial"/>
                <w:b/>
                <w:spacing w:val="-2"/>
                <w:kern w:val="2"/>
              </w:rPr>
            </w:pPr>
            <w:r>
              <w:rPr>
                <w:rFonts w:ascii="Arial" w:hAnsi="Arial"/>
                <w:b/>
                <w:spacing w:val="-2"/>
                <w:kern w:val="2"/>
              </w:rPr>
              <w:t>Copie certifiée conforme</w:t>
            </w:r>
          </w:p>
          <w:p w:rsidR="00623A0B" w:rsidRDefault="00623A0B" w:rsidP="00623A0B">
            <w:pPr>
              <w:tabs>
                <w:tab w:val="left" w:pos="-1440"/>
                <w:tab w:val="left" w:pos="-720"/>
                <w:tab w:val="left" w:pos="0"/>
                <w:tab w:val="left" w:pos="720"/>
                <w:tab w:val="left" w:pos="1440"/>
                <w:tab w:val="left" w:pos="1770"/>
                <w:tab w:val="left" w:pos="3881"/>
              </w:tabs>
              <w:suppressAutoHyphens/>
              <w:spacing w:after="54" w:line="360" w:lineRule="auto"/>
              <w:ind w:left="-120"/>
              <w:rPr>
                <w:rFonts w:ascii="Arial" w:hAnsi="Arial"/>
                <w:b/>
                <w:spacing w:val="-2"/>
                <w:kern w:val="2"/>
              </w:rPr>
            </w:pPr>
            <w:r>
              <w:rPr>
                <w:rFonts w:ascii="Arial" w:hAnsi="Arial"/>
                <w:b/>
                <w:spacing w:val="-2"/>
                <w:kern w:val="2"/>
              </w:rPr>
              <w:t>ce</w:t>
            </w:r>
            <w:r w:rsidRPr="00152BAF">
              <w:rPr>
                <w:rFonts w:ascii="Arial" w:hAnsi="Arial"/>
                <w:spacing w:val="-2"/>
                <w:kern w:val="2"/>
              </w:rPr>
              <w:t xml:space="preserve"> </w:t>
            </w:r>
            <w:r w:rsidRPr="001B6885">
              <w:rPr>
                <w:rFonts w:ascii="Arial" w:hAnsi="Arial"/>
                <w:spacing w:val="-2"/>
                <w:kern w:val="2"/>
                <w:u w:val="single"/>
              </w:rPr>
              <w:t xml:space="preserve">          </w:t>
            </w:r>
            <w:r>
              <w:rPr>
                <w:rFonts w:ascii="Arial" w:hAnsi="Arial"/>
                <w:b/>
                <w:spacing w:val="-2"/>
                <w:kern w:val="2"/>
                <w:vertAlign w:val="superscript"/>
              </w:rPr>
              <w:t>e</w:t>
            </w:r>
            <w:r>
              <w:rPr>
                <w:rFonts w:ascii="Arial" w:hAnsi="Arial"/>
                <w:b/>
                <w:spacing w:val="-2"/>
                <w:kern w:val="2"/>
              </w:rPr>
              <w:t xml:space="preserve"> jour de</w:t>
            </w:r>
            <w:r w:rsidRPr="00152BAF">
              <w:rPr>
                <w:rFonts w:ascii="Arial" w:hAnsi="Arial"/>
                <w:spacing w:val="-2"/>
                <w:kern w:val="2"/>
              </w:rPr>
              <w:t xml:space="preserve"> </w:t>
            </w:r>
            <w:r>
              <w:rPr>
                <w:rFonts w:ascii="Arial" w:hAnsi="Arial"/>
                <w:spacing w:val="-2"/>
                <w:kern w:val="2"/>
              </w:rPr>
              <w:t xml:space="preserve"> </w:t>
            </w:r>
            <w:r w:rsidRPr="001B6885">
              <w:rPr>
                <w:rFonts w:ascii="Arial" w:hAnsi="Arial"/>
                <w:spacing w:val="-2"/>
                <w:kern w:val="2"/>
                <w:u w:val="single"/>
              </w:rPr>
              <w:t xml:space="preserve">             </w:t>
            </w:r>
            <w:r>
              <w:rPr>
                <w:rFonts w:ascii="Arial" w:hAnsi="Arial"/>
                <w:spacing w:val="-2"/>
                <w:kern w:val="2"/>
                <w:u w:val="single"/>
              </w:rPr>
              <w:t xml:space="preserve">      </w:t>
            </w:r>
            <w:r w:rsidRPr="001B6885">
              <w:rPr>
                <w:rFonts w:ascii="Arial" w:hAnsi="Arial"/>
                <w:spacing w:val="-2"/>
                <w:kern w:val="2"/>
                <w:u w:val="single"/>
              </w:rPr>
              <w:t xml:space="preserve">              </w:t>
            </w:r>
            <w:r>
              <w:rPr>
                <w:rFonts w:ascii="Arial" w:hAnsi="Arial"/>
                <w:b/>
                <w:spacing w:val="-2"/>
                <w:kern w:val="2"/>
              </w:rPr>
              <w:t xml:space="preserve">  20</w:t>
            </w:r>
            <w:r w:rsidRPr="008E32DF">
              <w:rPr>
                <w:rFonts w:ascii="Arial" w:hAnsi="Arial"/>
                <w:spacing w:val="-2"/>
                <w:kern w:val="2"/>
                <w:u w:val="single"/>
              </w:rPr>
              <w:t xml:space="preserve">         </w:t>
            </w:r>
            <w:r w:rsidRPr="001B6885">
              <w:rPr>
                <w:rFonts w:ascii="Arial" w:hAnsi="Arial"/>
                <w:b/>
                <w:spacing w:val="-2"/>
                <w:kern w:val="2"/>
              </w:rPr>
              <w:t>.</w:t>
            </w:r>
          </w:p>
          <w:p w:rsidR="00623A0B" w:rsidRDefault="00623A0B" w:rsidP="00623A0B">
            <w:pPr>
              <w:tabs>
                <w:tab w:val="left" w:pos="-1440"/>
                <w:tab w:val="left" w:pos="-720"/>
                <w:tab w:val="left" w:pos="0"/>
                <w:tab w:val="left" w:pos="720"/>
                <w:tab w:val="left" w:pos="1440"/>
                <w:tab w:val="left" w:pos="1770"/>
                <w:tab w:val="left" w:pos="3881"/>
              </w:tabs>
              <w:suppressAutoHyphens/>
              <w:spacing w:after="54" w:line="360" w:lineRule="auto"/>
              <w:ind w:left="-120"/>
              <w:rPr>
                <w:rFonts w:ascii="Arial" w:hAnsi="Arial"/>
                <w:b/>
                <w:spacing w:val="-2"/>
                <w:kern w:val="2"/>
              </w:rPr>
            </w:pPr>
          </w:p>
          <w:p w:rsidR="00623A0B" w:rsidRDefault="00623A0B" w:rsidP="00623A0B">
            <w:pPr>
              <w:tabs>
                <w:tab w:val="left" w:pos="-1440"/>
                <w:tab w:val="left" w:pos="-720"/>
                <w:tab w:val="left" w:pos="0"/>
                <w:tab w:val="left" w:pos="720"/>
                <w:tab w:val="left" w:pos="1440"/>
                <w:tab w:val="left" w:pos="1770"/>
                <w:tab w:val="left" w:pos="3881"/>
              </w:tabs>
              <w:suppressAutoHyphens/>
              <w:spacing w:after="54" w:line="360" w:lineRule="auto"/>
              <w:ind w:left="-120"/>
              <w:rPr>
                <w:rFonts w:ascii="Arial" w:hAnsi="Arial"/>
                <w:b/>
                <w:spacing w:val="-2"/>
                <w:kern w:val="2"/>
              </w:rPr>
            </w:pPr>
          </w:p>
          <w:p w:rsidR="00623A0B" w:rsidRDefault="00623A0B" w:rsidP="00623A0B">
            <w:pPr>
              <w:tabs>
                <w:tab w:val="left" w:pos="-1440"/>
                <w:tab w:val="left" w:pos="-720"/>
                <w:tab w:val="left" w:pos="0"/>
                <w:tab w:val="left" w:pos="720"/>
                <w:tab w:val="left" w:pos="1440"/>
                <w:tab w:val="left" w:pos="1770"/>
                <w:tab w:val="left" w:pos="3881"/>
              </w:tabs>
              <w:suppressAutoHyphens/>
              <w:spacing w:after="54" w:line="360" w:lineRule="auto"/>
              <w:ind w:left="-120"/>
              <w:rPr>
                <w:rFonts w:ascii="Arial" w:hAnsi="Arial"/>
                <w:b/>
                <w:spacing w:val="-2"/>
                <w:kern w:val="2"/>
              </w:rPr>
            </w:pPr>
            <w:r>
              <w:rPr>
                <w:rFonts w:ascii="Arial" w:hAnsi="Arial"/>
                <w:b/>
                <w:spacing w:val="-2"/>
                <w:kern w:val="2"/>
              </w:rPr>
              <w:t xml:space="preserve">_____________________________________________     </w:t>
            </w:r>
            <w:r>
              <w:rPr>
                <w:rFonts w:ascii="Arial" w:hAnsi="Arial"/>
                <w:b/>
                <w:spacing w:val="-2"/>
                <w:kern w:val="2"/>
              </w:rPr>
              <w:tab/>
              <w:t>________________________________________</w:t>
            </w:r>
          </w:p>
          <w:p w:rsidR="00623A0B" w:rsidRPr="00E159A2" w:rsidRDefault="00623A0B" w:rsidP="00E159A2">
            <w:pPr>
              <w:tabs>
                <w:tab w:val="left" w:pos="-1440"/>
                <w:tab w:val="left" w:pos="-720"/>
                <w:tab w:val="left" w:pos="0"/>
                <w:tab w:val="left" w:pos="720"/>
                <w:tab w:val="left" w:pos="1440"/>
                <w:tab w:val="left" w:pos="1770"/>
                <w:tab w:val="left" w:pos="3881"/>
                <w:tab w:val="left" w:pos="5793"/>
              </w:tabs>
              <w:suppressAutoHyphens/>
              <w:spacing w:after="54"/>
              <w:ind w:left="-120"/>
              <w:rPr>
                <w:rFonts w:ascii="Arial" w:hAnsi="Arial"/>
                <w:spacing w:val="-2"/>
                <w:kern w:val="2"/>
              </w:rPr>
            </w:pPr>
            <w:r>
              <w:rPr>
                <w:rFonts w:ascii="Arial" w:hAnsi="Arial"/>
                <w:spacing w:val="-2"/>
                <w:kern w:val="2"/>
              </w:rPr>
              <w:t xml:space="preserve">  </w:t>
            </w:r>
            <w:r w:rsidRPr="00E159A2">
              <w:rPr>
                <w:rFonts w:ascii="Arial" w:hAnsi="Arial"/>
                <w:spacing w:val="-2"/>
                <w:kern w:val="2"/>
              </w:rPr>
              <w:t>Signature</w:t>
            </w: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t>Madame ou Monsieur</w:t>
            </w:r>
          </w:p>
          <w:p w:rsidR="00623A0B" w:rsidRDefault="00623A0B" w:rsidP="00E159A2">
            <w:pPr>
              <w:tabs>
                <w:tab w:val="left" w:pos="-1440"/>
                <w:tab w:val="left" w:pos="-720"/>
                <w:tab w:val="left" w:pos="0"/>
                <w:tab w:val="left" w:pos="720"/>
                <w:tab w:val="left" w:pos="1440"/>
                <w:tab w:val="left" w:pos="1770"/>
                <w:tab w:val="left" w:pos="3881"/>
                <w:tab w:val="left" w:pos="5793"/>
              </w:tabs>
              <w:suppressAutoHyphens/>
              <w:ind w:left="-119"/>
              <w:rPr>
                <w:rFonts w:ascii="Arial" w:hAnsi="Arial"/>
                <w:spacing w:val="-2"/>
                <w:kern w:val="2"/>
              </w:rPr>
            </w:pP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r>
            <w:r w:rsidRPr="00E159A2">
              <w:rPr>
                <w:rFonts w:ascii="Arial" w:hAnsi="Arial"/>
                <w:spacing w:val="-2"/>
                <w:kern w:val="2"/>
              </w:rPr>
              <w:tab/>
              <w:t>(Titre)</w:t>
            </w:r>
          </w:p>
        </w:tc>
      </w:tr>
      <w:tr w:rsidR="00623A0B" w:rsidTr="00E159A2">
        <w:tblPrEx>
          <w:tblCellMar>
            <w:top w:w="0" w:type="dxa"/>
            <w:bottom w:w="0" w:type="dxa"/>
          </w:tblCellMar>
        </w:tblPrEx>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tabs>
                <w:tab w:val="left" w:pos="-1440"/>
                <w:tab w:val="left" w:pos="-720"/>
                <w:tab w:val="left" w:pos="0"/>
                <w:tab w:val="left" w:pos="720"/>
                <w:tab w:val="left" w:pos="1440"/>
                <w:tab w:val="left" w:pos="1770"/>
                <w:tab w:val="left" w:pos="3881"/>
              </w:tabs>
              <w:suppressAutoHyphens/>
              <w:spacing w:before="90" w:line="360" w:lineRule="auto"/>
              <w:ind w:left="-120"/>
              <w:rPr>
                <w:rFonts w:ascii="Arial" w:hAnsi="Arial"/>
                <w:b/>
                <w:spacing w:val="-2"/>
                <w:kern w:val="2"/>
              </w:rPr>
            </w:pPr>
          </w:p>
        </w:tc>
      </w:tr>
      <w:tr w:rsidR="00623A0B" w:rsidTr="00E159A2">
        <w:tblPrEx>
          <w:tblCellMar>
            <w:top w:w="0" w:type="dxa"/>
            <w:bottom w:w="0" w:type="dxa"/>
          </w:tblCellMar>
        </w:tblPrEx>
        <w:tc>
          <w:tcPr>
            <w:tcW w:w="10348" w:type="dxa"/>
            <w:tcBorders>
              <w:top w:val="single" w:sz="4" w:space="0" w:color="FFFFFF"/>
              <w:left w:val="single" w:sz="4" w:space="0" w:color="FFFFFF"/>
              <w:bottom w:val="single" w:sz="4" w:space="0" w:color="FFFFFF"/>
              <w:right w:val="single" w:sz="4" w:space="0" w:color="FFFFFF"/>
            </w:tcBorders>
          </w:tcPr>
          <w:p w:rsidR="00623A0B" w:rsidRDefault="00623A0B" w:rsidP="00623A0B">
            <w:pPr>
              <w:tabs>
                <w:tab w:val="left" w:pos="-1440"/>
                <w:tab w:val="left" w:pos="-720"/>
                <w:tab w:val="left" w:pos="0"/>
                <w:tab w:val="left" w:pos="720"/>
                <w:tab w:val="left" w:pos="1440"/>
                <w:tab w:val="left" w:pos="1770"/>
                <w:tab w:val="left" w:pos="3881"/>
              </w:tabs>
              <w:suppressAutoHyphens/>
              <w:spacing w:before="90" w:line="360" w:lineRule="auto"/>
              <w:ind w:left="-120"/>
              <w:rPr>
                <w:rFonts w:ascii="Arial" w:hAnsi="Arial"/>
                <w:b/>
                <w:spacing w:val="-2"/>
                <w:kern w:val="2"/>
              </w:rPr>
            </w:pPr>
          </w:p>
        </w:tc>
      </w:tr>
    </w:tbl>
    <w:p w:rsidR="00E159A2" w:rsidRPr="00AC0EAA" w:rsidRDefault="00E159A2" w:rsidP="00E159A2">
      <w:pPr>
        <w:spacing w:line="480" w:lineRule="auto"/>
      </w:pPr>
    </w:p>
    <w:p w:rsidR="00C44F14" w:rsidRPr="00E159A2" w:rsidRDefault="00C44F14" w:rsidP="00E159A2"/>
    <w:sectPr w:rsidR="00C44F14" w:rsidRPr="00E159A2" w:rsidSect="00623A0B">
      <w:endnotePr>
        <w:numFmt w:val="decimal"/>
      </w:endnotePr>
      <w:pgSz w:w="12240" w:h="20160" w:code="5"/>
      <w:pgMar w:top="993" w:right="446" w:bottom="288" w:left="374" w:header="36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6D" w:rsidRDefault="00FD316D">
      <w:r>
        <w:separator/>
      </w:r>
    </w:p>
  </w:endnote>
  <w:endnote w:type="continuationSeparator" w:id="0">
    <w:p w:rsidR="00FD316D" w:rsidRDefault="00F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6D" w:rsidRDefault="00FD316D">
      <w:r>
        <w:separator/>
      </w:r>
    </w:p>
  </w:footnote>
  <w:footnote w:type="continuationSeparator" w:id="0">
    <w:p w:rsidR="00FD316D" w:rsidRDefault="00FD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1B"/>
    <w:rsid w:val="000024CE"/>
    <w:rsid w:val="0000588A"/>
    <w:rsid w:val="000079D2"/>
    <w:rsid w:val="00010743"/>
    <w:rsid w:val="000120C7"/>
    <w:rsid w:val="0001296F"/>
    <w:rsid w:val="00016A14"/>
    <w:rsid w:val="00016E7C"/>
    <w:rsid w:val="00020560"/>
    <w:rsid w:val="000236E2"/>
    <w:rsid w:val="000269C6"/>
    <w:rsid w:val="00030596"/>
    <w:rsid w:val="000309FA"/>
    <w:rsid w:val="00032444"/>
    <w:rsid w:val="00035438"/>
    <w:rsid w:val="00035914"/>
    <w:rsid w:val="00036055"/>
    <w:rsid w:val="000366E7"/>
    <w:rsid w:val="00045FF5"/>
    <w:rsid w:val="000466F1"/>
    <w:rsid w:val="000475E7"/>
    <w:rsid w:val="00047924"/>
    <w:rsid w:val="00050769"/>
    <w:rsid w:val="00052495"/>
    <w:rsid w:val="000550AC"/>
    <w:rsid w:val="00061352"/>
    <w:rsid w:val="000740AD"/>
    <w:rsid w:val="000775AF"/>
    <w:rsid w:val="00080683"/>
    <w:rsid w:val="00080C49"/>
    <w:rsid w:val="000822D5"/>
    <w:rsid w:val="00083B2C"/>
    <w:rsid w:val="00096B8C"/>
    <w:rsid w:val="000A0A6D"/>
    <w:rsid w:val="000A2DD1"/>
    <w:rsid w:val="000A58EE"/>
    <w:rsid w:val="000B0347"/>
    <w:rsid w:val="000B05D6"/>
    <w:rsid w:val="000B2C9F"/>
    <w:rsid w:val="000B46E1"/>
    <w:rsid w:val="000C053B"/>
    <w:rsid w:val="000C0C35"/>
    <w:rsid w:val="000C0C50"/>
    <w:rsid w:val="000D03F5"/>
    <w:rsid w:val="000D116E"/>
    <w:rsid w:val="000D1722"/>
    <w:rsid w:val="000D2185"/>
    <w:rsid w:val="000D6692"/>
    <w:rsid w:val="000E445D"/>
    <w:rsid w:val="000E5393"/>
    <w:rsid w:val="000E53E4"/>
    <w:rsid w:val="000E54AF"/>
    <w:rsid w:val="000E6506"/>
    <w:rsid w:val="000E74F0"/>
    <w:rsid w:val="000F3FF4"/>
    <w:rsid w:val="000F5400"/>
    <w:rsid w:val="000F6B6E"/>
    <w:rsid w:val="000F7AC3"/>
    <w:rsid w:val="00101F29"/>
    <w:rsid w:val="00103A5E"/>
    <w:rsid w:val="00113582"/>
    <w:rsid w:val="0011548D"/>
    <w:rsid w:val="0012010B"/>
    <w:rsid w:val="001207BF"/>
    <w:rsid w:val="00121311"/>
    <w:rsid w:val="0012389D"/>
    <w:rsid w:val="00125C02"/>
    <w:rsid w:val="001320D1"/>
    <w:rsid w:val="00133025"/>
    <w:rsid w:val="00134373"/>
    <w:rsid w:val="00134976"/>
    <w:rsid w:val="00135334"/>
    <w:rsid w:val="00135A97"/>
    <w:rsid w:val="001401F7"/>
    <w:rsid w:val="0014038D"/>
    <w:rsid w:val="00146A55"/>
    <w:rsid w:val="00156E1D"/>
    <w:rsid w:val="001609CD"/>
    <w:rsid w:val="00160BF3"/>
    <w:rsid w:val="001615AC"/>
    <w:rsid w:val="001659AC"/>
    <w:rsid w:val="00165D09"/>
    <w:rsid w:val="00167574"/>
    <w:rsid w:val="00167D11"/>
    <w:rsid w:val="00173F16"/>
    <w:rsid w:val="001756C5"/>
    <w:rsid w:val="00177FDB"/>
    <w:rsid w:val="00180789"/>
    <w:rsid w:val="00182AAC"/>
    <w:rsid w:val="00183DC7"/>
    <w:rsid w:val="001916A2"/>
    <w:rsid w:val="00192D83"/>
    <w:rsid w:val="001932B8"/>
    <w:rsid w:val="001941D2"/>
    <w:rsid w:val="0019582C"/>
    <w:rsid w:val="0019687F"/>
    <w:rsid w:val="0019744E"/>
    <w:rsid w:val="001A09AC"/>
    <w:rsid w:val="001A1FCC"/>
    <w:rsid w:val="001A24CD"/>
    <w:rsid w:val="001A4B2E"/>
    <w:rsid w:val="001A4D69"/>
    <w:rsid w:val="001A6718"/>
    <w:rsid w:val="001B2054"/>
    <w:rsid w:val="001B21FA"/>
    <w:rsid w:val="001B4A39"/>
    <w:rsid w:val="001B54F9"/>
    <w:rsid w:val="001B669D"/>
    <w:rsid w:val="001C06DF"/>
    <w:rsid w:val="001C5FAB"/>
    <w:rsid w:val="001D2300"/>
    <w:rsid w:val="001D3143"/>
    <w:rsid w:val="001D7B0F"/>
    <w:rsid w:val="001E2F69"/>
    <w:rsid w:val="001E361C"/>
    <w:rsid w:val="001E44F3"/>
    <w:rsid w:val="001E6DC0"/>
    <w:rsid w:val="001F336E"/>
    <w:rsid w:val="00200DC0"/>
    <w:rsid w:val="00203E26"/>
    <w:rsid w:val="00204DBD"/>
    <w:rsid w:val="002062C3"/>
    <w:rsid w:val="002079FA"/>
    <w:rsid w:val="0022670E"/>
    <w:rsid w:val="00232887"/>
    <w:rsid w:val="002330D4"/>
    <w:rsid w:val="00233907"/>
    <w:rsid w:val="002474D1"/>
    <w:rsid w:val="00247AB0"/>
    <w:rsid w:val="002521BB"/>
    <w:rsid w:val="002521F1"/>
    <w:rsid w:val="00252F5B"/>
    <w:rsid w:val="00265523"/>
    <w:rsid w:val="0027300E"/>
    <w:rsid w:val="00273C0A"/>
    <w:rsid w:val="002741C0"/>
    <w:rsid w:val="00274D11"/>
    <w:rsid w:val="002867DA"/>
    <w:rsid w:val="00290839"/>
    <w:rsid w:val="002940AC"/>
    <w:rsid w:val="002969E2"/>
    <w:rsid w:val="002A01B9"/>
    <w:rsid w:val="002A0A04"/>
    <w:rsid w:val="002A1ED0"/>
    <w:rsid w:val="002A3731"/>
    <w:rsid w:val="002A648F"/>
    <w:rsid w:val="002B53CC"/>
    <w:rsid w:val="002B67EE"/>
    <w:rsid w:val="002B7B20"/>
    <w:rsid w:val="002C6712"/>
    <w:rsid w:val="002D5ABC"/>
    <w:rsid w:val="002D7AE7"/>
    <w:rsid w:val="002E112D"/>
    <w:rsid w:val="002F0C88"/>
    <w:rsid w:val="002F2DB4"/>
    <w:rsid w:val="003006F9"/>
    <w:rsid w:val="00301A50"/>
    <w:rsid w:val="0030360B"/>
    <w:rsid w:val="00303FFA"/>
    <w:rsid w:val="00304CA3"/>
    <w:rsid w:val="0030642C"/>
    <w:rsid w:val="00310CBE"/>
    <w:rsid w:val="00311377"/>
    <w:rsid w:val="00314677"/>
    <w:rsid w:val="00315F26"/>
    <w:rsid w:val="0032084F"/>
    <w:rsid w:val="00321D41"/>
    <w:rsid w:val="00323E78"/>
    <w:rsid w:val="00332078"/>
    <w:rsid w:val="00332FAA"/>
    <w:rsid w:val="003339F8"/>
    <w:rsid w:val="00340E50"/>
    <w:rsid w:val="00345FDC"/>
    <w:rsid w:val="0034702A"/>
    <w:rsid w:val="00350782"/>
    <w:rsid w:val="0035160C"/>
    <w:rsid w:val="00351841"/>
    <w:rsid w:val="00351C68"/>
    <w:rsid w:val="003526D3"/>
    <w:rsid w:val="003548AB"/>
    <w:rsid w:val="00354EED"/>
    <w:rsid w:val="003567D7"/>
    <w:rsid w:val="003569EE"/>
    <w:rsid w:val="00357795"/>
    <w:rsid w:val="00361262"/>
    <w:rsid w:val="003625C9"/>
    <w:rsid w:val="003630A2"/>
    <w:rsid w:val="003652BE"/>
    <w:rsid w:val="00365B06"/>
    <w:rsid w:val="003669B8"/>
    <w:rsid w:val="003718A9"/>
    <w:rsid w:val="003724CF"/>
    <w:rsid w:val="00372B45"/>
    <w:rsid w:val="00372C7D"/>
    <w:rsid w:val="00376236"/>
    <w:rsid w:val="00376BA4"/>
    <w:rsid w:val="00380BC0"/>
    <w:rsid w:val="0038315F"/>
    <w:rsid w:val="00384D76"/>
    <w:rsid w:val="003911DB"/>
    <w:rsid w:val="003928D5"/>
    <w:rsid w:val="00393C12"/>
    <w:rsid w:val="003A391C"/>
    <w:rsid w:val="003A53E5"/>
    <w:rsid w:val="003A5F07"/>
    <w:rsid w:val="003A60D4"/>
    <w:rsid w:val="003B3D9D"/>
    <w:rsid w:val="003B4F80"/>
    <w:rsid w:val="003B5A48"/>
    <w:rsid w:val="003B7F64"/>
    <w:rsid w:val="003C1724"/>
    <w:rsid w:val="003C1ED1"/>
    <w:rsid w:val="003C3DC3"/>
    <w:rsid w:val="003C4C8F"/>
    <w:rsid w:val="003C5BAC"/>
    <w:rsid w:val="003C6366"/>
    <w:rsid w:val="003D0D20"/>
    <w:rsid w:val="003E1246"/>
    <w:rsid w:val="003E1BB3"/>
    <w:rsid w:val="003E235D"/>
    <w:rsid w:val="003E4FB0"/>
    <w:rsid w:val="003E52A8"/>
    <w:rsid w:val="003E5623"/>
    <w:rsid w:val="003E794B"/>
    <w:rsid w:val="003F3678"/>
    <w:rsid w:val="00404249"/>
    <w:rsid w:val="00404F56"/>
    <w:rsid w:val="004135EF"/>
    <w:rsid w:val="00414466"/>
    <w:rsid w:val="004225FB"/>
    <w:rsid w:val="004264AD"/>
    <w:rsid w:val="00427594"/>
    <w:rsid w:val="00430F62"/>
    <w:rsid w:val="00432828"/>
    <w:rsid w:val="0043354A"/>
    <w:rsid w:val="00433F28"/>
    <w:rsid w:val="00434600"/>
    <w:rsid w:val="00436934"/>
    <w:rsid w:val="00436C48"/>
    <w:rsid w:val="004408B5"/>
    <w:rsid w:val="00444130"/>
    <w:rsid w:val="00444F82"/>
    <w:rsid w:val="00450C33"/>
    <w:rsid w:val="00452213"/>
    <w:rsid w:val="00453022"/>
    <w:rsid w:val="00453819"/>
    <w:rsid w:val="00462D88"/>
    <w:rsid w:val="004702B8"/>
    <w:rsid w:val="00473EA4"/>
    <w:rsid w:val="004744A3"/>
    <w:rsid w:val="004777C5"/>
    <w:rsid w:val="00477C20"/>
    <w:rsid w:val="0048019D"/>
    <w:rsid w:val="0048054C"/>
    <w:rsid w:val="00486974"/>
    <w:rsid w:val="00486A55"/>
    <w:rsid w:val="00486F5E"/>
    <w:rsid w:val="004927D8"/>
    <w:rsid w:val="00492E77"/>
    <w:rsid w:val="00493241"/>
    <w:rsid w:val="00495139"/>
    <w:rsid w:val="00496D88"/>
    <w:rsid w:val="00497F9B"/>
    <w:rsid w:val="004A0E86"/>
    <w:rsid w:val="004A2191"/>
    <w:rsid w:val="004A2D52"/>
    <w:rsid w:val="004A3840"/>
    <w:rsid w:val="004A54BA"/>
    <w:rsid w:val="004A74F5"/>
    <w:rsid w:val="004B59E9"/>
    <w:rsid w:val="004C008B"/>
    <w:rsid w:val="004C1785"/>
    <w:rsid w:val="004C3C82"/>
    <w:rsid w:val="004C506C"/>
    <w:rsid w:val="004D3CA9"/>
    <w:rsid w:val="004D4B37"/>
    <w:rsid w:val="004D5506"/>
    <w:rsid w:val="004E07C3"/>
    <w:rsid w:val="004E370B"/>
    <w:rsid w:val="004E494C"/>
    <w:rsid w:val="004E4C9C"/>
    <w:rsid w:val="004E4F2C"/>
    <w:rsid w:val="004E74A1"/>
    <w:rsid w:val="004F0900"/>
    <w:rsid w:val="004F1D92"/>
    <w:rsid w:val="004F3658"/>
    <w:rsid w:val="004F3CD7"/>
    <w:rsid w:val="004F4BDE"/>
    <w:rsid w:val="004F536B"/>
    <w:rsid w:val="004F659F"/>
    <w:rsid w:val="004F76A0"/>
    <w:rsid w:val="005015CB"/>
    <w:rsid w:val="00505409"/>
    <w:rsid w:val="005074BA"/>
    <w:rsid w:val="00515DFF"/>
    <w:rsid w:val="00516542"/>
    <w:rsid w:val="005217FD"/>
    <w:rsid w:val="0052749E"/>
    <w:rsid w:val="005331D8"/>
    <w:rsid w:val="005358DF"/>
    <w:rsid w:val="00535C80"/>
    <w:rsid w:val="00537ED7"/>
    <w:rsid w:val="00542F61"/>
    <w:rsid w:val="00543F72"/>
    <w:rsid w:val="005441CC"/>
    <w:rsid w:val="00547173"/>
    <w:rsid w:val="00551B1D"/>
    <w:rsid w:val="00557D56"/>
    <w:rsid w:val="0056569E"/>
    <w:rsid w:val="00577D11"/>
    <w:rsid w:val="00580904"/>
    <w:rsid w:val="00581413"/>
    <w:rsid w:val="005871CB"/>
    <w:rsid w:val="00587A1E"/>
    <w:rsid w:val="00587C18"/>
    <w:rsid w:val="00596255"/>
    <w:rsid w:val="005A2F87"/>
    <w:rsid w:val="005A593E"/>
    <w:rsid w:val="005A7125"/>
    <w:rsid w:val="005B3832"/>
    <w:rsid w:val="005B449B"/>
    <w:rsid w:val="005B7B5D"/>
    <w:rsid w:val="005C242F"/>
    <w:rsid w:val="005C2735"/>
    <w:rsid w:val="005C37D6"/>
    <w:rsid w:val="005C3953"/>
    <w:rsid w:val="005C7ED4"/>
    <w:rsid w:val="005E3775"/>
    <w:rsid w:val="005E5ABC"/>
    <w:rsid w:val="005E6D00"/>
    <w:rsid w:val="005E7740"/>
    <w:rsid w:val="005F17E1"/>
    <w:rsid w:val="005F1D1E"/>
    <w:rsid w:val="005F39AC"/>
    <w:rsid w:val="005F3AC9"/>
    <w:rsid w:val="005F4EB8"/>
    <w:rsid w:val="006025A3"/>
    <w:rsid w:val="00612D25"/>
    <w:rsid w:val="00614235"/>
    <w:rsid w:val="00615651"/>
    <w:rsid w:val="006176FF"/>
    <w:rsid w:val="00621AE0"/>
    <w:rsid w:val="00623A0B"/>
    <w:rsid w:val="006247CA"/>
    <w:rsid w:val="006262ED"/>
    <w:rsid w:val="00626BEF"/>
    <w:rsid w:val="00636D60"/>
    <w:rsid w:val="006372F3"/>
    <w:rsid w:val="0064033A"/>
    <w:rsid w:val="00641BDE"/>
    <w:rsid w:val="006429B8"/>
    <w:rsid w:val="0064402E"/>
    <w:rsid w:val="00650ED3"/>
    <w:rsid w:val="00652984"/>
    <w:rsid w:val="00655E69"/>
    <w:rsid w:val="00664378"/>
    <w:rsid w:val="00665789"/>
    <w:rsid w:val="00675F92"/>
    <w:rsid w:val="006844FC"/>
    <w:rsid w:val="00691646"/>
    <w:rsid w:val="0069210F"/>
    <w:rsid w:val="006933C1"/>
    <w:rsid w:val="00693973"/>
    <w:rsid w:val="0069437C"/>
    <w:rsid w:val="006977AF"/>
    <w:rsid w:val="006A2936"/>
    <w:rsid w:val="006A5564"/>
    <w:rsid w:val="006A5B7E"/>
    <w:rsid w:val="006B13CD"/>
    <w:rsid w:val="006B3939"/>
    <w:rsid w:val="006B731F"/>
    <w:rsid w:val="006B760E"/>
    <w:rsid w:val="006C0A2B"/>
    <w:rsid w:val="006C2CFF"/>
    <w:rsid w:val="006C34F9"/>
    <w:rsid w:val="006C5EAF"/>
    <w:rsid w:val="006D1041"/>
    <w:rsid w:val="006D3CC1"/>
    <w:rsid w:val="006D5B92"/>
    <w:rsid w:val="006E19B0"/>
    <w:rsid w:val="006E5921"/>
    <w:rsid w:val="006E5D00"/>
    <w:rsid w:val="006E7907"/>
    <w:rsid w:val="006F72F4"/>
    <w:rsid w:val="006F79A1"/>
    <w:rsid w:val="007000AD"/>
    <w:rsid w:val="00703708"/>
    <w:rsid w:val="00705CDC"/>
    <w:rsid w:val="00705E20"/>
    <w:rsid w:val="00717661"/>
    <w:rsid w:val="007204B8"/>
    <w:rsid w:val="00721A03"/>
    <w:rsid w:val="0072318C"/>
    <w:rsid w:val="007236C7"/>
    <w:rsid w:val="00724CAA"/>
    <w:rsid w:val="007263CA"/>
    <w:rsid w:val="0072723C"/>
    <w:rsid w:val="0073468F"/>
    <w:rsid w:val="007402AE"/>
    <w:rsid w:val="00740394"/>
    <w:rsid w:val="00745395"/>
    <w:rsid w:val="00747EBC"/>
    <w:rsid w:val="00752C28"/>
    <w:rsid w:val="00753ACE"/>
    <w:rsid w:val="00754CB5"/>
    <w:rsid w:val="00755B5D"/>
    <w:rsid w:val="00757151"/>
    <w:rsid w:val="00760527"/>
    <w:rsid w:val="00760CF3"/>
    <w:rsid w:val="00760E68"/>
    <w:rsid w:val="00761359"/>
    <w:rsid w:val="0076202D"/>
    <w:rsid w:val="00765DF5"/>
    <w:rsid w:val="00766B6F"/>
    <w:rsid w:val="00767FA4"/>
    <w:rsid w:val="00773A08"/>
    <w:rsid w:val="00775609"/>
    <w:rsid w:val="00776857"/>
    <w:rsid w:val="007820C5"/>
    <w:rsid w:val="00790F8C"/>
    <w:rsid w:val="0079134C"/>
    <w:rsid w:val="00791D03"/>
    <w:rsid w:val="00794ABE"/>
    <w:rsid w:val="007950B5"/>
    <w:rsid w:val="00795C67"/>
    <w:rsid w:val="007A04C3"/>
    <w:rsid w:val="007A0C8F"/>
    <w:rsid w:val="007A12E0"/>
    <w:rsid w:val="007A3CBA"/>
    <w:rsid w:val="007A3F41"/>
    <w:rsid w:val="007A65A5"/>
    <w:rsid w:val="007B0F31"/>
    <w:rsid w:val="007B279F"/>
    <w:rsid w:val="007B7622"/>
    <w:rsid w:val="007C1362"/>
    <w:rsid w:val="007C33EE"/>
    <w:rsid w:val="007C68CA"/>
    <w:rsid w:val="007D446E"/>
    <w:rsid w:val="007E195E"/>
    <w:rsid w:val="007E595A"/>
    <w:rsid w:val="007F38F1"/>
    <w:rsid w:val="007F43EC"/>
    <w:rsid w:val="007F4DDF"/>
    <w:rsid w:val="007F6F9F"/>
    <w:rsid w:val="0080210B"/>
    <w:rsid w:val="00802EA0"/>
    <w:rsid w:val="008034A0"/>
    <w:rsid w:val="00804886"/>
    <w:rsid w:val="00806BB8"/>
    <w:rsid w:val="00814CBC"/>
    <w:rsid w:val="00817892"/>
    <w:rsid w:val="008200C5"/>
    <w:rsid w:val="00821282"/>
    <w:rsid w:val="0082144E"/>
    <w:rsid w:val="00833BC7"/>
    <w:rsid w:val="00833DBF"/>
    <w:rsid w:val="008340B0"/>
    <w:rsid w:val="00834B1C"/>
    <w:rsid w:val="0083526D"/>
    <w:rsid w:val="008414DF"/>
    <w:rsid w:val="00841DEA"/>
    <w:rsid w:val="008447A6"/>
    <w:rsid w:val="00847E3D"/>
    <w:rsid w:val="00853C17"/>
    <w:rsid w:val="00855EB4"/>
    <w:rsid w:val="00856D6E"/>
    <w:rsid w:val="0086304A"/>
    <w:rsid w:val="00866EDA"/>
    <w:rsid w:val="0087037D"/>
    <w:rsid w:val="00873FA0"/>
    <w:rsid w:val="0088072D"/>
    <w:rsid w:val="00880905"/>
    <w:rsid w:val="00883532"/>
    <w:rsid w:val="0088627E"/>
    <w:rsid w:val="0088742E"/>
    <w:rsid w:val="0089002C"/>
    <w:rsid w:val="00895011"/>
    <w:rsid w:val="008A22EF"/>
    <w:rsid w:val="008A2701"/>
    <w:rsid w:val="008A374E"/>
    <w:rsid w:val="008A69B7"/>
    <w:rsid w:val="008B212E"/>
    <w:rsid w:val="008B58BA"/>
    <w:rsid w:val="008C4371"/>
    <w:rsid w:val="008C6383"/>
    <w:rsid w:val="008C7E93"/>
    <w:rsid w:val="008D7981"/>
    <w:rsid w:val="008E3770"/>
    <w:rsid w:val="008E3844"/>
    <w:rsid w:val="008E6C7F"/>
    <w:rsid w:val="008F3E44"/>
    <w:rsid w:val="008F3F5E"/>
    <w:rsid w:val="008F6DE2"/>
    <w:rsid w:val="00900BF3"/>
    <w:rsid w:val="00901023"/>
    <w:rsid w:val="00901492"/>
    <w:rsid w:val="009046B2"/>
    <w:rsid w:val="009162C2"/>
    <w:rsid w:val="00921C8A"/>
    <w:rsid w:val="00922060"/>
    <w:rsid w:val="00926930"/>
    <w:rsid w:val="009278FB"/>
    <w:rsid w:val="009302CE"/>
    <w:rsid w:val="00932994"/>
    <w:rsid w:val="00935822"/>
    <w:rsid w:val="0093617A"/>
    <w:rsid w:val="00940207"/>
    <w:rsid w:val="009450F2"/>
    <w:rsid w:val="00950884"/>
    <w:rsid w:val="00952709"/>
    <w:rsid w:val="00957760"/>
    <w:rsid w:val="00960EE0"/>
    <w:rsid w:val="0096247A"/>
    <w:rsid w:val="0097165E"/>
    <w:rsid w:val="0097501C"/>
    <w:rsid w:val="00981D4B"/>
    <w:rsid w:val="00982EC0"/>
    <w:rsid w:val="00985698"/>
    <w:rsid w:val="00985B18"/>
    <w:rsid w:val="00987745"/>
    <w:rsid w:val="00990BAD"/>
    <w:rsid w:val="00994B83"/>
    <w:rsid w:val="00996754"/>
    <w:rsid w:val="0099736E"/>
    <w:rsid w:val="009A2632"/>
    <w:rsid w:val="009A2956"/>
    <w:rsid w:val="009A34AA"/>
    <w:rsid w:val="009A48B6"/>
    <w:rsid w:val="009B284C"/>
    <w:rsid w:val="009B41CF"/>
    <w:rsid w:val="009B458E"/>
    <w:rsid w:val="009B56F9"/>
    <w:rsid w:val="009B75AC"/>
    <w:rsid w:val="009C09F8"/>
    <w:rsid w:val="009C29CE"/>
    <w:rsid w:val="009C6DA5"/>
    <w:rsid w:val="009E083B"/>
    <w:rsid w:val="009E0C14"/>
    <w:rsid w:val="009F0B62"/>
    <w:rsid w:val="009F0BC5"/>
    <w:rsid w:val="009F0F0A"/>
    <w:rsid w:val="009F38E7"/>
    <w:rsid w:val="009F5816"/>
    <w:rsid w:val="009F71C5"/>
    <w:rsid w:val="00A00891"/>
    <w:rsid w:val="00A00F6C"/>
    <w:rsid w:val="00A01B6F"/>
    <w:rsid w:val="00A05C29"/>
    <w:rsid w:val="00A063BA"/>
    <w:rsid w:val="00A11A38"/>
    <w:rsid w:val="00A145E2"/>
    <w:rsid w:val="00A164FC"/>
    <w:rsid w:val="00A16679"/>
    <w:rsid w:val="00A174C6"/>
    <w:rsid w:val="00A174D6"/>
    <w:rsid w:val="00A203FF"/>
    <w:rsid w:val="00A20410"/>
    <w:rsid w:val="00A252FD"/>
    <w:rsid w:val="00A262AC"/>
    <w:rsid w:val="00A4621F"/>
    <w:rsid w:val="00A4678D"/>
    <w:rsid w:val="00A51536"/>
    <w:rsid w:val="00A51AD5"/>
    <w:rsid w:val="00A51BCC"/>
    <w:rsid w:val="00A56BF9"/>
    <w:rsid w:val="00A57323"/>
    <w:rsid w:val="00A6026A"/>
    <w:rsid w:val="00A610A6"/>
    <w:rsid w:val="00A6564D"/>
    <w:rsid w:val="00A67D31"/>
    <w:rsid w:val="00A7097A"/>
    <w:rsid w:val="00A714C6"/>
    <w:rsid w:val="00A71AEA"/>
    <w:rsid w:val="00A738AE"/>
    <w:rsid w:val="00A74A7D"/>
    <w:rsid w:val="00A771CD"/>
    <w:rsid w:val="00A77E58"/>
    <w:rsid w:val="00A84370"/>
    <w:rsid w:val="00A85016"/>
    <w:rsid w:val="00A8665D"/>
    <w:rsid w:val="00A90EAC"/>
    <w:rsid w:val="00A93DE8"/>
    <w:rsid w:val="00A93EF4"/>
    <w:rsid w:val="00A94296"/>
    <w:rsid w:val="00AA1B9F"/>
    <w:rsid w:val="00AB10C2"/>
    <w:rsid w:val="00AB4332"/>
    <w:rsid w:val="00AD076D"/>
    <w:rsid w:val="00AD4768"/>
    <w:rsid w:val="00AE15F1"/>
    <w:rsid w:val="00AE3CDB"/>
    <w:rsid w:val="00AE4F19"/>
    <w:rsid w:val="00AF125D"/>
    <w:rsid w:val="00AF2E9A"/>
    <w:rsid w:val="00AF3D8A"/>
    <w:rsid w:val="00AF4B92"/>
    <w:rsid w:val="00B005EE"/>
    <w:rsid w:val="00B00985"/>
    <w:rsid w:val="00B041D4"/>
    <w:rsid w:val="00B10AAA"/>
    <w:rsid w:val="00B129A1"/>
    <w:rsid w:val="00B14E32"/>
    <w:rsid w:val="00B16155"/>
    <w:rsid w:val="00B25AB0"/>
    <w:rsid w:val="00B330B7"/>
    <w:rsid w:val="00B36AD8"/>
    <w:rsid w:val="00B45837"/>
    <w:rsid w:val="00B47C9C"/>
    <w:rsid w:val="00B52858"/>
    <w:rsid w:val="00B53BB9"/>
    <w:rsid w:val="00B642F6"/>
    <w:rsid w:val="00B653F2"/>
    <w:rsid w:val="00B66547"/>
    <w:rsid w:val="00B7003B"/>
    <w:rsid w:val="00B7008F"/>
    <w:rsid w:val="00B70A50"/>
    <w:rsid w:val="00B74960"/>
    <w:rsid w:val="00B76473"/>
    <w:rsid w:val="00B823C0"/>
    <w:rsid w:val="00B82679"/>
    <w:rsid w:val="00B84818"/>
    <w:rsid w:val="00B8493E"/>
    <w:rsid w:val="00B9552D"/>
    <w:rsid w:val="00B95CA8"/>
    <w:rsid w:val="00BA0529"/>
    <w:rsid w:val="00BA0E02"/>
    <w:rsid w:val="00BA1166"/>
    <w:rsid w:val="00BA1912"/>
    <w:rsid w:val="00BA1A0A"/>
    <w:rsid w:val="00BA4C2F"/>
    <w:rsid w:val="00BA6708"/>
    <w:rsid w:val="00BB1775"/>
    <w:rsid w:val="00BB4CAD"/>
    <w:rsid w:val="00BB55A4"/>
    <w:rsid w:val="00BB62BA"/>
    <w:rsid w:val="00BC42AA"/>
    <w:rsid w:val="00BC7D8A"/>
    <w:rsid w:val="00BC7E5B"/>
    <w:rsid w:val="00BE23F4"/>
    <w:rsid w:val="00BE5C01"/>
    <w:rsid w:val="00BE6445"/>
    <w:rsid w:val="00BE68D8"/>
    <w:rsid w:val="00BE7EBF"/>
    <w:rsid w:val="00BF211A"/>
    <w:rsid w:val="00BF3481"/>
    <w:rsid w:val="00BF46A0"/>
    <w:rsid w:val="00C01DF9"/>
    <w:rsid w:val="00C034E5"/>
    <w:rsid w:val="00C05916"/>
    <w:rsid w:val="00C05B23"/>
    <w:rsid w:val="00C15531"/>
    <w:rsid w:val="00C16634"/>
    <w:rsid w:val="00C178BF"/>
    <w:rsid w:val="00C23853"/>
    <w:rsid w:val="00C25CAE"/>
    <w:rsid w:val="00C26552"/>
    <w:rsid w:val="00C270D3"/>
    <w:rsid w:val="00C27839"/>
    <w:rsid w:val="00C3482B"/>
    <w:rsid w:val="00C3504A"/>
    <w:rsid w:val="00C35596"/>
    <w:rsid w:val="00C40D8F"/>
    <w:rsid w:val="00C415D4"/>
    <w:rsid w:val="00C42A5D"/>
    <w:rsid w:val="00C43265"/>
    <w:rsid w:val="00C44F14"/>
    <w:rsid w:val="00C47923"/>
    <w:rsid w:val="00C52254"/>
    <w:rsid w:val="00C52889"/>
    <w:rsid w:val="00C52EC3"/>
    <w:rsid w:val="00C52FF5"/>
    <w:rsid w:val="00C541BA"/>
    <w:rsid w:val="00C553A4"/>
    <w:rsid w:val="00C658C0"/>
    <w:rsid w:val="00C6734F"/>
    <w:rsid w:val="00C70566"/>
    <w:rsid w:val="00C70CC7"/>
    <w:rsid w:val="00C7612F"/>
    <w:rsid w:val="00C818D3"/>
    <w:rsid w:val="00C84993"/>
    <w:rsid w:val="00C923F5"/>
    <w:rsid w:val="00C925F7"/>
    <w:rsid w:val="00C96CD4"/>
    <w:rsid w:val="00C96D55"/>
    <w:rsid w:val="00CA09E2"/>
    <w:rsid w:val="00CA10FB"/>
    <w:rsid w:val="00CA3195"/>
    <w:rsid w:val="00CA3AF7"/>
    <w:rsid w:val="00CA3B2B"/>
    <w:rsid w:val="00CB10E6"/>
    <w:rsid w:val="00CB27D9"/>
    <w:rsid w:val="00CB3AD9"/>
    <w:rsid w:val="00CB47BE"/>
    <w:rsid w:val="00CC4284"/>
    <w:rsid w:val="00CD5999"/>
    <w:rsid w:val="00CD6C8B"/>
    <w:rsid w:val="00CE26C3"/>
    <w:rsid w:val="00CF130C"/>
    <w:rsid w:val="00CF2346"/>
    <w:rsid w:val="00CF2A41"/>
    <w:rsid w:val="00D02657"/>
    <w:rsid w:val="00D03E1F"/>
    <w:rsid w:val="00D05669"/>
    <w:rsid w:val="00D10474"/>
    <w:rsid w:val="00D10DA6"/>
    <w:rsid w:val="00D12B74"/>
    <w:rsid w:val="00D23F10"/>
    <w:rsid w:val="00D27080"/>
    <w:rsid w:val="00D30755"/>
    <w:rsid w:val="00D32510"/>
    <w:rsid w:val="00D32BF7"/>
    <w:rsid w:val="00D337FB"/>
    <w:rsid w:val="00D35D28"/>
    <w:rsid w:val="00D3667D"/>
    <w:rsid w:val="00D366F6"/>
    <w:rsid w:val="00D36DC8"/>
    <w:rsid w:val="00D36F60"/>
    <w:rsid w:val="00D36F8F"/>
    <w:rsid w:val="00D37407"/>
    <w:rsid w:val="00D40DDD"/>
    <w:rsid w:val="00D413C3"/>
    <w:rsid w:val="00D4585C"/>
    <w:rsid w:val="00D47394"/>
    <w:rsid w:val="00D47EC1"/>
    <w:rsid w:val="00D513AF"/>
    <w:rsid w:val="00D51A04"/>
    <w:rsid w:val="00D522B2"/>
    <w:rsid w:val="00D60965"/>
    <w:rsid w:val="00D63F16"/>
    <w:rsid w:val="00D64176"/>
    <w:rsid w:val="00D65AA2"/>
    <w:rsid w:val="00D65B0C"/>
    <w:rsid w:val="00D67FE4"/>
    <w:rsid w:val="00D708CB"/>
    <w:rsid w:val="00D7142A"/>
    <w:rsid w:val="00D7267A"/>
    <w:rsid w:val="00D72EB1"/>
    <w:rsid w:val="00D732C6"/>
    <w:rsid w:val="00D737CC"/>
    <w:rsid w:val="00D75408"/>
    <w:rsid w:val="00D7590E"/>
    <w:rsid w:val="00D800C0"/>
    <w:rsid w:val="00D80627"/>
    <w:rsid w:val="00D82C1F"/>
    <w:rsid w:val="00D85F4C"/>
    <w:rsid w:val="00D913C7"/>
    <w:rsid w:val="00DA07F2"/>
    <w:rsid w:val="00DA5FA9"/>
    <w:rsid w:val="00DB00DF"/>
    <w:rsid w:val="00DC3DB2"/>
    <w:rsid w:val="00DC520B"/>
    <w:rsid w:val="00DC5D7E"/>
    <w:rsid w:val="00DD2CB7"/>
    <w:rsid w:val="00DE4794"/>
    <w:rsid w:val="00DE54CE"/>
    <w:rsid w:val="00DE6051"/>
    <w:rsid w:val="00DF4B7F"/>
    <w:rsid w:val="00DF7200"/>
    <w:rsid w:val="00E0756B"/>
    <w:rsid w:val="00E13040"/>
    <w:rsid w:val="00E1314F"/>
    <w:rsid w:val="00E159A2"/>
    <w:rsid w:val="00E163EF"/>
    <w:rsid w:val="00E166A8"/>
    <w:rsid w:val="00E171A4"/>
    <w:rsid w:val="00E17D94"/>
    <w:rsid w:val="00E23CFE"/>
    <w:rsid w:val="00E25FA2"/>
    <w:rsid w:val="00E30D52"/>
    <w:rsid w:val="00E324EA"/>
    <w:rsid w:val="00E32514"/>
    <w:rsid w:val="00E34BBE"/>
    <w:rsid w:val="00E36B22"/>
    <w:rsid w:val="00E36BB3"/>
    <w:rsid w:val="00E37A2B"/>
    <w:rsid w:val="00E411B5"/>
    <w:rsid w:val="00E417D0"/>
    <w:rsid w:val="00E42084"/>
    <w:rsid w:val="00E423F5"/>
    <w:rsid w:val="00E43F3B"/>
    <w:rsid w:val="00E45975"/>
    <w:rsid w:val="00E6037D"/>
    <w:rsid w:val="00E626E5"/>
    <w:rsid w:val="00E6565C"/>
    <w:rsid w:val="00E659C5"/>
    <w:rsid w:val="00E6709E"/>
    <w:rsid w:val="00E714FE"/>
    <w:rsid w:val="00E76195"/>
    <w:rsid w:val="00E768B6"/>
    <w:rsid w:val="00E81659"/>
    <w:rsid w:val="00E81E6F"/>
    <w:rsid w:val="00E824C8"/>
    <w:rsid w:val="00E87592"/>
    <w:rsid w:val="00E87B35"/>
    <w:rsid w:val="00E91310"/>
    <w:rsid w:val="00E91459"/>
    <w:rsid w:val="00E915BA"/>
    <w:rsid w:val="00E96DF6"/>
    <w:rsid w:val="00EA3804"/>
    <w:rsid w:val="00EA4BFF"/>
    <w:rsid w:val="00EA7344"/>
    <w:rsid w:val="00EA7780"/>
    <w:rsid w:val="00EB1188"/>
    <w:rsid w:val="00EB2B52"/>
    <w:rsid w:val="00EB4028"/>
    <w:rsid w:val="00EB58C9"/>
    <w:rsid w:val="00EC3AE8"/>
    <w:rsid w:val="00EC4437"/>
    <w:rsid w:val="00EC53E3"/>
    <w:rsid w:val="00EC5A09"/>
    <w:rsid w:val="00EC69B2"/>
    <w:rsid w:val="00ED0157"/>
    <w:rsid w:val="00ED16CE"/>
    <w:rsid w:val="00ED1E5A"/>
    <w:rsid w:val="00ED26C4"/>
    <w:rsid w:val="00ED77CD"/>
    <w:rsid w:val="00EE0C82"/>
    <w:rsid w:val="00EE1EDC"/>
    <w:rsid w:val="00EE638B"/>
    <w:rsid w:val="00EE6902"/>
    <w:rsid w:val="00EF191B"/>
    <w:rsid w:val="00EF4A4F"/>
    <w:rsid w:val="00EF645F"/>
    <w:rsid w:val="00F062F0"/>
    <w:rsid w:val="00F10B8D"/>
    <w:rsid w:val="00F10F13"/>
    <w:rsid w:val="00F1422E"/>
    <w:rsid w:val="00F20047"/>
    <w:rsid w:val="00F201F3"/>
    <w:rsid w:val="00F20681"/>
    <w:rsid w:val="00F20762"/>
    <w:rsid w:val="00F22E42"/>
    <w:rsid w:val="00F24120"/>
    <w:rsid w:val="00F24FD4"/>
    <w:rsid w:val="00F26A6C"/>
    <w:rsid w:val="00F2705C"/>
    <w:rsid w:val="00F40A08"/>
    <w:rsid w:val="00F41BFA"/>
    <w:rsid w:val="00F44E53"/>
    <w:rsid w:val="00F457BB"/>
    <w:rsid w:val="00F504FA"/>
    <w:rsid w:val="00F50CEE"/>
    <w:rsid w:val="00F5171C"/>
    <w:rsid w:val="00F53948"/>
    <w:rsid w:val="00F54B85"/>
    <w:rsid w:val="00F575D9"/>
    <w:rsid w:val="00F61FBB"/>
    <w:rsid w:val="00F648A8"/>
    <w:rsid w:val="00F67430"/>
    <w:rsid w:val="00F67A05"/>
    <w:rsid w:val="00F7146C"/>
    <w:rsid w:val="00F76AE7"/>
    <w:rsid w:val="00F775A1"/>
    <w:rsid w:val="00F8005F"/>
    <w:rsid w:val="00F8125C"/>
    <w:rsid w:val="00F81F1D"/>
    <w:rsid w:val="00F8390A"/>
    <w:rsid w:val="00F83F32"/>
    <w:rsid w:val="00F84864"/>
    <w:rsid w:val="00F93034"/>
    <w:rsid w:val="00F946C5"/>
    <w:rsid w:val="00F94C11"/>
    <w:rsid w:val="00F94C48"/>
    <w:rsid w:val="00FA15EA"/>
    <w:rsid w:val="00FA3179"/>
    <w:rsid w:val="00FA4A35"/>
    <w:rsid w:val="00FB1AA6"/>
    <w:rsid w:val="00FB1B52"/>
    <w:rsid w:val="00FB5522"/>
    <w:rsid w:val="00FB6735"/>
    <w:rsid w:val="00FB793D"/>
    <w:rsid w:val="00FC08CA"/>
    <w:rsid w:val="00FC2D85"/>
    <w:rsid w:val="00FC4957"/>
    <w:rsid w:val="00FC5263"/>
    <w:rsid w:val="00FC5DB9"/>
    <w:rsid w:val="00FC69FE"/>
    <w:rsid w:val="00FD084E"/>
    <w:rsid w:val="00FD1C28"/>
    <w:rsid w:val="00FD316D"/>
    <w:rsid w:val="00FD3A9D"/>
    <w:rsid w:val="00FD41F9"/>
    <w:rsid w:val="00FD4BF5"/>
    <w:rsid w:val="00FD50F7"/>
    <w:rsid w:val="00FD5365"/>
    <w:rsid w:val="00FD7039"/>
    <w:rsid w:val="00FE4F3E"/>
    <w:rsid w:val="00FF0A2F"/>
    <w:rsid w:val="00FF4BE8"/>
    <w:rsid w:val="00FF4C77"/>
    <w:rsid w:val="00FF63F9"/>
    <w:rsid w:val="00FF70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9A2"/>
    <w:pPr>
      <w:widowControl w:val="0"/>
    </w:pPr>
    <w:rPr>
      <w:rFonts w:ascii="Courier New" w:hAnsi="Courier New"/>
      <w:snapToGrid w:val="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3625C9"/>
    <w:rPr>
      <w:rFonts w:ascii="Tahoma" w:hAnsi="Tahoma" w:cs="Tahoma"/>
      <w:sz w:val="16"/>
      <w:szCs w:val="16"/>
    </w:rPr>
  </w:style>
  <w:style w:type="paragraph" w:styleId="En-tte">
    <w:name w:val="header"/>
    <w:basedOn w:val="Normal"/>
    <w:rsid w:val="00B10AAA"/>
    <w:pPr>
      <w:tabs>
        <w:tab w:val="center" w:pos="4320"/>
        <w:tab w:val="right" w:pos="8640"/>
      </w:tabs>
    </w:pPr>
  </w:style>
  <w:style w:type="paragraph" w:styleId="Pieddepage">
    <w:name w:val="footer"/>
    <w:basedOn w:val="Normal"/>
    <w:rsid w:val="00B10AA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9A2"/>
    <w:pPr>
      <w:widowControl w:val="0"/>
    </w:pPr>
    <w:rPr>
      <w:rFonts w:ascii="Courier New" w:hAnsi="Courier New"/>
      <w:snapToGrid w:val="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3625C9"/>
    <w:rPr>
      <w:rFonts w:ascii="Tahoma" w:hAnsi="Tahoma" w:cs="Tahoma"/>
      <w:sz w:val="16"/>
      <w:szCs w:val="16"/>
    </w:rPr>
  </w:style>
  <w:style w:type="paragraph" w:styleId="En-tte">
    <w:name w:val="header"/>
    <w:basedOn w:val="Normal"/>
    <w:rsid w:val="00B10AAA"/>
    <w:pPr>
      <w:tabs>
        <w:tab w:val="center" w:pos="4320"/>
        <w:tab w:val="right" w:pos="8640"/>
      </w:tabs>
    </w:pPr>
  </w:style>
  <w:style w:type="paragraph" w:styleId="Pieddepage">
    <w:name w:val="footer"/>
    <w:basedOn w:val="Normal"/>
    <w:rsid w:val="00B10A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35ae7812-1ab0-4572-a6c7-91e90b93790a">true</_dlc_DocIdPersistId>
    <_dlc_DocId xmlns="35ae7812-1ab0-4572-a6c7-91e90b93790a">UMXZNRYXENRP-6-48</_dlc_DocId>
    <_dlc_DocIdUrl xmlns="35ae7812-1ab0-4572-a6c7-91e90b93790a">
      <Url>http://cs-mtq-sp-acp.cloudapp.net:81/centredocumentation/_layouts/15/DocIdRedir.aspx?ID=UMXZNRYXENRP-6-48</Url>
      <Description>UMXZNRYXENRP-6-48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4BEDD03EAF5D4B9C87CCE81C6889D7" ma:contentTypeVersion="2" ma:contentTypeDescription="Crée un document." ma:contentTypeScope="" ma:versionID="104f7199db8cce585436b7dda049ec16">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d92a25e99b843c6da8bb900543736ba9" ns1:_="" ns2:_="">
    <xsd:import namespace="http://schemas.microsoft.com/sharepoint/v3"/>
    <xsd:import namespace="35ae7812-1ab0-4572-a6c7-91e90b93790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5C64C6-5936-4018-B30A-9D496589DF87}"/>
</file>

<file path=customXml/itemProps2.xml><?xml version="1.0" encoding="utf-8"?>
<ds:datastoreItem xmlns:ds="http://schemas.openxmlformats.org/officeDocument/2006/customXml" ds:itemID="{F260D8B4-31B2-485B-BBD7-6404EBD6579D}"/>
</file>

<file path=customXml/itemProps3.xml><?xml version="1.0" encoding="utf-8"?>
<ds:datastoreItem xmlns:ds="http://schemas.openxmlformats.org/officeDocument/2006/customXml" ds:itemID="{AC8B66B5-1D0D-4563-957D-3339EDC59902}"/>
</file>

<file path=customXml/itemProps4.xml><?xml version="1.0" encoding="utf-8"?>
<ds:datastoreItem xmlns:ds="http://schemas.openxmlformats.org/officeDocument/2006/customXml" ds:itemID="{D9291045-2A6E-4543-B0A3-BDCDB216C4D4}"/>
</file>

<file path=customXml/itemProps5.xml><?xml version="1.0" encoding="utf-8"?>
<ds:datastoreItem xmlns:ds="http://schemas.openxmlformats.org/officeDocument/2006/customXml" ds:itemID="{3ACDD8BF-722E-45E4-90E1-32928A398CC3}"/>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Nom de l’organisme</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2012-05-01T19:21:00Z</cp:lastPrinted>
  <dcterms:created xsi:type="dcterms:W3CDTF">2016-05-27T18:18:00Z</dcterms:created>
  <dcterms:modified xsi:type="dcterms:W3CDTF">2016-05-27T18:18:00Z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UMXZNRYXENRP-6-48</vt:lpwstr>
  </property>
  <property fmtid="{D5CDD505-2E9C-101B-9397-08002B2CF9AE}" pid="3" name="_dlc_DocIdItemGuid">
    <vt:lpwstr>12950dfd-44f5-46fe-9545-e49aa553516b</vt:lpwstr>
  </property>
  <property fmtid="{D5CDD505-2E9C-101B-9397-08002B2CF9AE}" pid="4" name="_dlc_DocIdUrl">
    <vt:lpwstr>http://cs-mtq-sp-acp.cloudapp.net:81/centredocumentation/_layouts/15/DocIdRedir.aspx?ID=UMXZNRYXENRP-6-48, UMXZNRYXENRP-6-48</vt:lpwstr>
  </property>
  <property fmtid="{D5CDD505-2E9C-101B-9397-08002B2CF9AE}" pid="5" name="xd_Signature">
    <vt:lpwstr/>
  </property>
  <property fmtid="{D5CDD505-2E9C-101B-9397-08002B2CF9AE}" pid="6" name="_dlc_DocIdPersistId">
    <vt:lpwstr>1</vt:lpwstr>
  </property>
  <property fmtid="{D5CDD505-2E9C-101B-9397-08002B2CF9AE}" pid="7" name="TemplateUrl">
    <vt:lpwstr/>
  </property>
  <property fmtid="{D5CDD505-2E9C-101B-9397-08002B2CF9AE}" pid="8" name="xd_ProgID">
    <vt:lpwstr/>
  </property>
  <property fmtid="{D5CDD505-2E9C-101B-9397-08002B2CF9AE}" pid="9" name="ContentTypeId">
    <vt:lpwstr>0x010100804BEDD03EAF5D4B9C87CCE81C6889D7</vt:lpwstr>
  </property>
  <property fmtid="{D5CDD505-2E9C-101B-9397-08002B2CF9AE}" pid="10" name="_SourceUrl">
    <vt:lpwstr/>
  </property>
  <property fmtid="{D5CDD505-2E9C-101B-9397-08002B2CF9AE}" pid="11" name="_SharedFileIndex">
    <vt:lpwstr/>
  </property>
  <property fmtid="{D5CDD505-2E9C-101B-9397-08002B2CF9AE}" pid="12" name="SousSousTheme">
    <vt:lpwstr>38;#Programme d'aide à l'amélioration du réseau routier municipal</vt:lpwstr>
  </property>
  <property fmtid="{D5CDD505-2E9C-101B-9397-08002B2CF9AE}" pid="13" name="DescriptionDocument">
    <vt:lpwstr/>
  </property>
  <property fmtid="{D5CDD505-2E9C-101B-9397-08002B2CF9AE}" pid="14" name="ExclureImportation">
    <vt:bool>false</vt:bool>
  </property>
  <property fmtid="{D5CDD505-2E9C-101B-9397-08002B2CF9AE}" pid="15" name="LiensConnexe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6" name="SousTheme">
    <vt:lpwstr>46;#</vt:lpwstr>
  </property>
  <property fmtid="{D5CDD505-2E9C-101B-9397-08002B2CF9AE}" pid="17" name="TypeDocument">
    <vt:lpwstr>46</vt:lpwstr>
  </property>
  <property fmtid="{D5CDD505-2E9C-101B-9397-08002B2CF9AE}" pid="18" name="ImageDocument">
    <vt:lpwstr/>
  </property>
  <property fmtid="{D5CDD505-2E9C-101B-9397-08002B2CF9AE}" pid="19" name="RoutingRuleDescription">
    <vt:lpwstr/>
  </property>
  <property fmtid="{D5CDD505-2E9C-101B-9397-08002B2CF9AE}" pid="20" name="Theme">
    <vt:lpwstr>8;#</vt:lpwstr>
  </property>
</Properties>
</file>